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12"/>
        <w:gridCol w:w="6300"/>
      </w:tblGrid>
      <w:tr w:rsidR="002017D1" w:rsidRPr="00FB54D9" w:rsidTr="00456815">
        <w:tc>
          <w:tcPr>
            <w:tcW w:w="9720" w:type="dxa"/>
            <w:gridSpan w:val="3"/>
          </w:tcPr>
          <w:p w:rsidR="009C4A5E" w:rsidRPr="00DA54A4" w:rsidRDefault="002017D1" w:rsidP="006B22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A54A4">
              <w:rPr>
                <w:rFonts w:ascii="Arial" w:hAnsi="Arial" w:cs="Arial"/>
                <w:b/>
                <w:sz w:val="28"/>
                <w:szCs w:val="28"/>
              </w:rPr>
              <w:t xml:space="preserve">CALENDARIO </w:t>
            </w:r>
            <w:r w:rsidR="009C4A5E" w:rsidRPr="00DA54A4">
              <w:rPr>
                <w:rFonts w:ascii="Arial" w:hAnsi="Arial" w:cs="Arial"/>
                <w:b/>
                <w:sz w:val="36"/>
                <w:szCs w:val="36"/>
              </w:rPr>
              <w:t>PROCESO ORDINARIO</w:t>
            </w:r>
            <w:r w:rsidR="009C4A5E" w:rsidRPr="00DA54A4">
              <w:rPr>
                <w:rFonts w:ascii="Arial" w:hAnsi="Arial" w:cs="Arial"/>
                <w:b/>
                <w:sz w:val="28"/>
                <w:szCs w:val="28"/>
              </w:rPr>
              <w:t xml:space="preserve"> DE </w:t>
            </w:r>
            <w:r w:rsidRPr="00DA54A4">
              <w:rPr>
                <w:rFonts w:ascii="Arial" w:hAnsi="Arial" w:cs="Arial"/>
                <w:b/>
                <w:sz w:val="28"/>
                <w:szCs w:val="28"/>
              </w:rPr>
              <w:t xml:space="preserve">ADMISIÓN </w:t>
            </w:r>
          </w:p>
          <w:p w:rsidR="002017D1" w:rsidRPr="00DA54A4" w:rsidRDefault="002017D1" w:rsidP="006B22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ALUMNADO </w:t>
            </w:r>
            <w:r w:rsidR="007C0920" w:rsidRPr="00DA54A4">
              <w:rPr>
                <w:rFonts w:ascii="Arial" w:hAnsi="Arial" w:cs="Arial"/>
                <w:b/>
                <w:sz w:val="14"/>
                <w:szCs w:val="14"/>
              </w:rPr>
              <w:t>FORMACIÓN PROFESIONAL</w:t>
            </w:r>
            <w:r w:rsidR="00E53E1A">
              <w:rPr>
                <w:rFonts w:ascii="Arial" w:hAnsi="Arial" w:cs="Arial"/>
                <w:b/>
                <w:sz w:val="14"/>
                <w:szCs w:val="14"/>
              </w:rPr>
              <w:t xml:space="preserve"> (OFERTA COMPLETA)</w:t>
            </w:r>
          </w:p>
          <w:p w:rsidR="007C0920" w:rsidRPr="00DA54A4" w:rsidRDefault="009C4A5E" w:rsidP="00650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CURSO </w:t>
            </w:r>
            <w:r w:rsidR="00F079D9">
              <w:rPr>
                <w:rFonts w:ascii="Arial" w:hAnsi="Arial" w:cs="Arial"/>
                <w:b/>
                <w:sz w:val="14"/>
                <w:szCs w:val="14"/>
              </w:rPr>
              <w:t>201</w:t>
            </w:r>
            <w:r w:rsidR="0065013C"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="00E43D27">
              <w:rPr>
                <w:rFonts w:ascii="Arial" w:hAnsi="Arial" w:cs="Arial"/>
                <w:b/>
                <w:sz w:val="14"/>
                <w:szCs w:val="14"/>
              </w:rPr>
              <w:t>/201</w:t>
            </w:r>
            <w:r w:rsidR="0065013C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  <w:tr w:rsidR="00F0607A" w:rsidRPr="00FB54D9" w:rsidTr="00933301">
        <w:tc>
          <w:tcPr>
            <w:tcW w:w="9720" w:type="dxa"/>
            <w:gridSpan w:val="3"/>
            <w:shd w:val="clear" w:color="auto" w:fill="BFBFBF" w:themeFill="background1" w:themeFillShade="BF"/>
          </w:tcPr>
          <w:p w:rsidR="00F0607A" w:rsidRPr="00DA54A4" w:rsidRDefault="00933301" w:rsidP="006B22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PROCEDIMIENTO ORDINARIO (</w:t>
            </w:r>
            <w:r w:rsidR="00F0607A" w:rsidRPr="00DA54A4">
              <w:rPr>
                <w:rFonts w:ascii="Arial" w:hAnsi="Arial" w:cs="Arial"/>
                <w:b/>
                <w:sz w:val="14"/>
                <w:szCs w:val="14"/>
              </w:rPr>
              <w:t>JUNIO</w:t>
            </w:r>
            <w:r w:rsidR="009C4A5E" w:rsidRPr="00DA54A4">
              <w:rPr>
                <w:rFonts w:ascii="Arial" w:hAnsi="Arial" w:cs="Arial"/>
                <w:b/>
                <w:sz w:val="14"/>
                <w:szCs w:val="14"/>
              </w:rPr>
              <w:t>/JULIO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2017D1" w:rsidRPr="00FB54D9" w:rsidTr="00456815">
        <w:tc>
          <w:tcPr>
            <w:tcW w:w="2808" w:type="dxa"/>
          </w:tcPr>
          <w:p w:rsidR="00B32585" w:rsidRPr="00DA54A4" w:rsidRDefault="002263F9" w:rsidP="002263F9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Del </w:t>
            </w:r>
            <w:r w:rsidR="00556A79">
              <w:rPr>
                <w:rFonts w:ascii="Arial" w:hAnsi="Arial" w:cs="Arial"/>
                <w:b/>
                <w:sz w:val="14"/>
                <w:szCs w:val="14"/>
              </w:rPr>
              <w:t xml:space="preserve">15 al </w:t>
            </w:r>
            <w:r w:rsidR="0065013C">
              <w:rPr>
                <w:rFonts w:ascii="Arial" w:hAnsi="Arial" w:cs="Arial"/>
                <w:b/>
                <w:sz w:val="14"/>
                <w:szCs w:val="14"/>
              </w:rPr>
              <w:t>02 de Julio</w:t>
            </w:r>
          </w:p>
        </w:tc>
        <w:tc>
          <w:tcPr>
            <w:tcW w:w="6912" w:type="dxa"/>
            <w:gridSpan w:val="2"/>
          </w:tcPr>
          <w:p w:rsidR="002017D1" w:rsidRPr="00DA54A4" w:rsidRDefault="002017D1" w:rsidP="002017D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>Plazo presentación solicitudes</w:t>
            </w:r>
            <w:r w:rsidR="0034762F">
              <w:rPr>
                <w:rFonts w:ascii="Arial" w:hAnsi="Arial" w:cs="Arial"/>
                <w:b/>
                <w:sz w:val="14"/>
                <w:szCs w:val="14"/>
              </w:rPr>
              <w:t xml:space="preserve"> 1º curso</w:t>
            </w:r>
            <w:r w:rsidR="009C4A5E" w:rsidRPr="00DA54A4">
              <w:rPr>
                <w:rFonts w:ascii="Arial" w:hAnsi="Arial" w:cs="Arial"/>
                <w:b/>
                <w:sz w:val="14"/>
                <w:szCs w:val="14"/>
              </w:rPr>
              <w:t xml:space="preserve"> (primer proceso de admisión)</w:t>
            </w:r>
          </w:p>
        </w:tc>
      </w:tr>
      <w:tr w:rsidR="00556A79" w:rsidRPr="00FB54D9" w:rsidTr="00871F1F">
        <w:tc>
          <w:tcPr>
            <w:tcW w:w="2808" w:type="dxa"/>
          </w:tcPr>
          <w:p w:rsidR="00556A79" w:rsidRDefault="0065013C" w:rsidP="00871F1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25 al 02</w:t>
            </w:r>
            <w:r w:rsidR="00556A79">
              <w:rPr>
                <w:rFonts w:ascii="Arial" w:hAnsi="Arial" w:cs="Arial"/>
                <w:b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sz w:val="14"/>
                <w:szCs w:val="14"/>
              </w:rPr>
              <w:t>Jul</w:t>
            </w:r>
            <w:r w:rsidR="00556A79">
              <w:rPr>
                <w:rFonts w:ascii="Arial" w:hAnsi="Arial" w:cs="Arial"/>
                <w:b/>
                <w:sz w:val="14"/>
                <w:szCs w:val="14"/>
              </w:rPr>
              <w:t>io</w:t>
            </w:r>
          </w:p>
          <w:p w:rsidR="00B32585" w:rsidRPr="00DA54A4" w:rsidRDefault="00B32585" w:rsidP="00871F1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12" w:type="dxa"/>
            <w:gridSpan w:val="2"/>
          </w:tcPr>
          <w:p w:rsidR="00556A79" w:rsidRPr="00DA54A4" w:rsidRDefault="00556A79" w:rsidP="00871F1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Plazo de presentación de solicitudes alumnado de 2º de FUERA DEL CENTRO</w:t>
            </w:r>
          </w:p>
        </w:tc>
      </w:tr>
      <w:tr w:rsidR="00556A79" w:rsidRPr="00FB54D9" w:rsidTr="00871F1F">
        <w:tc>
          <w:tcPr>
            <w:tcW w:w="2808" w:type="dxa"/>
          </w:tcPr>
          <w:p w:rsidR="00556A79" w:rsidRPr="00DA54A4" w:rsidRDefault="0065013C" w:rsidP="00871F1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25 al 02 de Julio</w:t>
            </w:r>
          </w:p>
        </w:tc>
        <w:tc>
          <w:tcPr>
            <w:tcW w:w="6912" w:type="dxa"/>
            <w:gridSpan w:val="2"/>
          </w:tcPr>
          <w:p w:rsidR="00556A79" w:rsidRPr="00DA54A4" w:rsidRDefault="00556A79" w:rsidP="00871F1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>Matriculación alumnado de  2º y REPETIDORES (DEL PROPIO CENTRO)</w:t>
            </w:r>
          </w:p>
        </w:tc>
      </w:tr>
      <w:tr w:rsidR="002017D1" w:rsidRPr="00FB54D9" w:rsidTr="00456815">
        <w:tc>
          <w:tcPr>
            <w:tcW w:w="2808" w:type="dxa"/>
          </w:tcPr>
          <w:p w:rsidR="002017D1" w:rsidRPr="00DA54A4" w:rsidRDefault="00556A79" w:rsidP="002263F9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05 de Julio</w:t>
            </w:r>
          </w:p>
        </w:tc>
        <w:tc>
          <w:tcPr>
            <w:tcW w:w="6912" w:type="dxa"/>
            <w:gridSpan w:val="2"/>
          </w:tcPr>
          <w:p w:rsidR="002017D1" w:rsidRPr="00DA54A4" w:rsidRDefault="003A383A" w:rsidP="002017D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A383A">
              <w:rPr>
                <w:rStyle w:val="Textoennegrita"/>
                <w:rFonts w:ascii="Arial" w:hAnsi="Arial" w:cs="Arial"/>
                <w:sz w:val="14"/>
                <w:szCs w:val="14"/>
              </w:rPr>
              <w:t>Relación</w:t>
            </w:r>
            <w:r>
              <w:t xml:space="preserve"> </w:t>
            </w:r>
            <w:r w:rsidR="007C0920" w:rsidRPr="00DA54A4">
              <w:rPr>
                <w:rStyle w:val="Textoennegrita"/>
                <w:rFonts w:ascii="Arial" w:hAnsi="Arial" w:cs="Arial"/>
                <w:sz w:val="14"/>
                <w:szCs w:val="14"/>
              </w:rPr>
              <w:t>provisional solicitantes</w:t>
            </w:r>
            <w:r w:rsidR="00556A79"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 </w:t>
            </w:r>
            <w:r w:rsidR="00515CE8">
              <w:rPr>
                <w:rStyle w:val="Textoennegrita"/>
                <w:rFonts w:ascii="Arial" w:hAnsi="Arial" w:cs="Arial"/>
                <w:sz w:val="14"/>
                <w:szCs w:val="14"/>
              </w:rPr>
              <w:t>(</w:t>
            </w:r>
            <w:r w:rsidR="00556A79">
              <w:rPr>
                <w:rStyle w:val="Textoennegrita"/>
                <w:rFonts w:ascii="Arial" w:hAnsi="Arial" w:cs="Arial"/>
                <w:sz w:val="14"/>
                <w:szCs w:val="14"/>
              </w:rPr>
              <w:t>1º  y 2º curso</w:t>
            </w:r>
            <w:r w:rsidR="00725BE4"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 de fuera del Centro</w:t>
            </w:r>
            <w:r w:rsidR="00515CE8">
              <w:rPr>
                <w:rStyle w:val="Textoennegrita"/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2017D1" w:rsidRPr="00FB54D9" w:rsidTr="00456815">
        <w:tc>
          <w:tcPr>
            <w:tcW w:w="2808" w:type="dxa"/>
          </w:tcPr>
          <w:p w:rsidR="002017D1" w:rsidRPr="00DA54A4" w:rsidRDefault="009C4A5E" w:rsidP="00F079D9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Del </w:t>
            </w:r>
            <w:r w:rsidR="00556A79">
              <w:rPr>
                <w:rFonts w:ascii="Arial" w:hAnsi="Arial" w:cs="Arial"/>
                <w:b/>
                <w:sz w:val="14"/>
                <w:szCs w:val="14"/>
              </w:rPr>
              <w:t>06</w:t>
            </w:r>
            <w:r w:rsidR="00E43D27">
              <w:rPr>
                <w:rFonts w:ascii="Arial" w:hAnsi="Arial" w:cs="Arial"/>
                <w:b/>
                <w:sz w:val="14"/>
                <w:szCs w:val="14"/>
              </w:rPr>
              <w:t xml:space="preserve"> al 10</w:t>
            </w:r>
            <w:r w:rsidR="00F079D9">
              <w:rPr>
                <w:rFonts w:ascii="Arial" w:hAnsi="Arial" w:cs="Arial"/>
                <w:b/>
                <w:sz w:val="14"/>
                <w:szCs w:val="14"/>
              </w:rPr>
              <w:t xml:space="preserve"> de julio</w:t>
            </w:r>
          </w:p>
        </w:tc>
        <w:tc>
          <w:tcPr>
            <w:tcW w:w="6912" w:type="dxa"/>
            <w:gridSpan w:val="2"/>
          </w:tcPr>
          <w:p w:rsidR="002017D1" w:rsidRPr="00DA54A4" w:rsidRDefault="00E11F0D" w:rsidP="002017D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hyperlink r:id="rId5" w:history="1">
              <w:r w:rsidR="007C0920" w:rsidRPr="00DA54A4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Reclamación</w:t>
              </w:r>
            </w:hyperlink>
            <w:r w:rsidR="007C0920" w:rsidRPr="00DA54A4"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 listas provisionales solicitantes</w:t>
            </w:r>
            <w:r w:rsidR="00556A79"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 </w:t>
            </w:r>
            <w:r w:rsidR="00515CE8">
              <w:rPr>
                <w:rStyle w:val="Textoennegrita"/>
                <w:rFonts w:ascii="Arial" w:hAnsi="Arial" w:cs="Arial"/>
                <w:sz w:val="14"/>
                <w:szCs w:val="14"/>
              </w:rPr>
              <w:t>(</w:t>
            </w:r>
            <w:r w:rsidR="00556A79">
              <w:rPr>
                <w:rStyle w:val="Textoennegrita"/>
                <w:rFonts w:ascii="Arial" w:hAnsi="Arial" w:cs="Arial"/>
                <w:sz w:val="14"/>
                <w:szCs w:val="14"/>
              </w:rPr>
              <w:t>1º y 2º curso</w:t>
            </w:r>
            <w:r w:rsidR="00725BE4"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 de fuera del Centro</w:t>
            </w:r>
            <w:r w:rsidR="00515CE8">
              <w:rPr>
                <w:rStyle w:val="Textoennegrita"/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3A383A" w:rsidRPr="00FB54D9" w:rsidTr="00456815">
        <w:tc>
          <w:tcPr>
            <w:tcW w:w="2808" w:type="dxa"/>
          </w:tcPr>
          <w:p w:rsidR="003A383A" w:rsidRPr="00DA54A4" w:rsidRDefault="00556A79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  <w:r w:rsidR="00F079D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A383A">
              <w:rPr>
                <w:rFonts w:ascii="Arial" w:hAnsi="Arial" w:cs="Arial"/>
                <w:b/>
                <w:sz w:val="14"/>
                <w:szCs w:val="14"/>
              </w:rPr>
              <w:t>de Julio</w:t>
            </w:r>
          </w:p>
        </w:tc>
        <w:tc>
          <w:tcPr>
            <w:tcW w:w="6912" w:type="dxa"/>
            <w:gridSpan w:val="2"/>
          </w:tcPr>
          <w:p w:rsidR="003A383A" w:rsidRPr="00DA54A4" w:rsidRDefault="003A383A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Relación definitiva de solicitantes</w:t>
            </w:r>
            <w:r w:rsidR="00556A79">
              <w:rPr>
                <w:rFonts w:ascii="Arial" w:hAnsi="Arial" w:cs="Arial"/>
                <w:b/>
                <w:sz w:val="14"/>
                <w:szCs w:val="14"/>
              </w:rPr>
              <w:t xml:space="preserve"> (1º Y 2º curso</w:t>
            </w:r>
            <w:r w:rsidR="00725BE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25BE4">
              <w:rPr>
                <w:rStyle w:val="Textoennegrita"/>
                <w:rFonts w:ascii="Arial" w:hAnsi="Arial" w:cs="Arial"/>
                <w:sz w:val="14"/>
                <w:szCs w:val="14"/>
              </w:rPr>
              <w:t>de fuera del Centro</w:t>
            </w:r>
            <w:r w:rsidR="00556A79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515CE8" w:rsidRPr="00FB54D9" w:rsidTr="00456815">
        <w:tc>
          <w:tcPr>
            <w:tcW w:w="2808" w:type="dxa"/>
          </w:tcPr>
          <w:p w:rsidR="00515CE8" w:rsidRDefault="00515CE8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12 de Julio </w:t>
            </w:r>
          </w:p>
        </w:tc>
        <w:tc>
          <w:tcPr>
            <w:tcW w:w="6912" w:type="dxa"/>
            <w:gridSpan w:val="2"/>
          </w:tcPr>
          <w:p w:rsidR="00725BE4" w:rsidRDefault="00515CE8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1ª adjudicación</w:t>
            </w:r>
            <w:r w:rsidR="00725BE4">
              <w:rPr>
                <w:rFonts w:ascii="Arial" w:hAnsi="Arial" w:cs="Arial"/>
                <w:b/>
                <w:sz w:val="14"/>
                <w:szCs w:val="14"/>
              </w:rPr>
              <w:t xml:space="preserve"> 1º curso</w:t>
            </w:r>
          </w:p>
          <w:p w:rsidR="00515CE8" w:rsidRDefault="00515CE8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25BE4">
              <w:rPr>
                <w:rFonts w:ascii="Arial" w:hAnsi="Arial" w:cs="Arial"/>
                <w:b/>
                <w:sz w:val="14"/>
                <w:szCs w:val="14"/>
              </w:rPr>
              <w:t>Adjudicación única 2º curso</w:t>
            </w:r>
            <w:r w:rsidR="00213F9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13F9B">
              <w:rPr>
                <w:rStyle w:val="Textoennegrita"/>
                <w:rFonts w:ascii="Arial" w:hAnsi="Arial" w:cs="Arial"/>
                <w:sz w:val="14"/>
                <w:szCs w:val="14"/>
              </w:rPr>
              <w:t>de fuera del Centro.</w:t>
            </w:r>
          </w:p>
        </w:tc>
      </w:tr>
      <w:tr w:rsidR="00FB4EFC" w:rsidRPr="00FB54D9" w:rsidTr="00456815">
        <w:tc>
          <w:tcPr>
            <w:tcW w:w="2808" w:type="dxa"/>
          </w:tcPr>
          <w:p w:rsidR="00FB4EFC" w:rsidRPr="00DA54A4" w:rsidRDefault="00725BE4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13 al 18 de Julio</w:t>
            </w:r>
          </w:p>
        </w:tc>
        <w:tc>
          <w:tcPr>
            <w:tcW w:w="6912" w:type="dxa"/>
            <w:gridSpan w:val="2"/>
          </w:tcPr>
          <w:p w:rsidR="00725BE4" w:rsidRDefault="00D27A60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Matricula/reserva </w:t>
            </w:r>
            <w:r w:rsidR="00725BE4">
              <w:rPr>
                <w:rFonts w:ascii="Arial" w:hAnsi="Arial" w:cs="Arial"/>
                <w:b/>
                <w:sz w:val="14"/>
                <w:szCs w:val="14"/>
              </w:rPr>
              <w:t xml:space="preserve"> alumnado 1</w:t>
            </w:r>
            <w:r>
              <w:rPr>
                <w:rFonts w:ascii="Arial" w:hAnsi="Arial" w:cs="Arial"/>
                <w:b/>
                <w:sz w:val="14"/>
                <w:szCs w:val="14"/>
              </w:rPr>
              <w:t>º</w:t>
            </w:r>
            <w:r w:rsidR="00725BE4">
              <w:rPr>
                <w:rFonts w:ascii="Arial" w:hAnsi="Arial" w:cs="Arial"/>
                <w:b/>
                <w:sz w:val="14"/>
                <w:szCs w:val="14"/>
              </w:rPr>
              <w:t xml:space="preserve"> curso admitido en la 1ª adjudicación del 12/07.</w:t>
            </w:r>
          </w:p>
          <w:p w:rsidR="00FB4EFC" w:rsidRPr="00DA54A4" w:rsidRDefault="00725BE4" w:rsidP="00725BE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Matriculación alumnado 2º curso</w:t>
            </w:r>
            <w:r w:rsidR="00213F9B"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 de fuera del Centro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admitido en la adjudicación única del 12/07.</w:t>
            </w:r>
          </w:p>
        </w:tc>
      </w:tr>
      <w:tr w:rsidR="00D27A60" w:rsidRPr="00FB54D9" w:rsidTr="00456815">
        <w:tc>
          <w:tcPr>
            <w:tcW w:w="2808" w:type="dxa"/>
          </w:tcPr>
          <w:p w:rsidR="00D27A60" w:rsidRDefault="00E43D27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</w:t>
            </w:r>
            <w:r w:rsidR="00D27A60">
              <w:rPr>
                <w:rFonts w:ascii="Arial" w:hAnsi="Arial" w:cs="Arial"/>
                <w:b/>
                <w:sz w:val="14"/>
                <w:szCs w:val="14"/>
              </w:rPr>
              <w:t xml:space="preserve"> de Julio</w:t>
            </w:r>
          </w:p>
        </w:tc>
        <w:tc>
          <w:tcPr>
            <w:tcW w:w="6912" w:type="dxa"/>
            <w:gridSpan w:val="2"/>
          </w:tcPr>
          <w:p w:rsidR="00D27A60" w:rsidRDefault="00D27A60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2ª adjudicación 1º curso</w:t>
            </w:r>
          </w:p>
        </w:tc>
      </w:tr>
      <w:tr w:rsidR="00D27A60" w:rsidRPr="00FB54D9" w:rsidTr="00456815">
        <w:tc>
          <w:tcPr>
            <w:tcW w:w="2808" w:type="dxa"/>
          </w:tcPr>
          <w:p w:rsidR="00D27A60" w:rsidRDefault="0065013C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25 al 30</w:t>
            </w:r>
            <w:r w:rsidR="00D27A60">
              <w:rPr>
                <w:rFonts w:ascii="Arial" w:hAnsi="Arial" w:cs="Arial"/>
                <w:b/>
                <w:sz w:val="14"/>
                <w:szCs w:val="14"/>
              </w:rPr>
              <w:t xml:space="preserve"> de Julio</w:t>
            </w:r>
          </w:p>
        </w:tc>
        <w:tc>
          <w:tcPr>
            <w:tcW w:w="6912" w:type="dxa"/>
            <w:gridSpan w:val="2"/>
          </w:tcPr>
          <w:p w:rsidR="00D27A60" w:rsidRDefault="00947083" w:rsidP="003D366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Matricula/reserva  alumnado 1º curso admit</w:t>
            </w:r>
            <w:r w:rsidR="00E43D27">
              <w:rPr>
                <w:rFonts w:ascii="Arial" w:hAnsi="Arial" w:cs="Arial"/>
                <w:b/>
                <w:sz w:val="14"/>
                <w:szCs w:val="14"/>
              </w:rPr>
              <w:t>ido en la 2ª adjudicación del 24</w:t>
            </w:r>
            <w:r>
              <w:rPr>
                <w:rFonts w:ascii="Arial" w:hAnsi="Arial" w:cs="Arial"/>
                <w:b/>
                <w:sz w:val="14"/>
                <w:szCs w:val="14"/>
              </w:rPr>
              <w:t>/07.</w:t>
            </w:r>
          </w:p>
        </w:tc>
      </w:tr>
      <w:tr w:rsidR="00F0607A" w:rsidRPr="00FB54D9" w:rsidTr="00933301">
        <w:tc>
          <w:tcPr>
            <w:tcW w:w="9720" w:type="dxa"/>
            <w:gridSpan w:val="3"/>
            <w:shd w:val="clear" w:color="auto" w:fill="BFBFBF" w:themeFill="background1" w:themeFillShade="BF"/>
          </w:tcPr>
          <w:p w:rsidR="00F0607A" w:rsidRPr="00DA54A4" w:rsidRDefault="00933301" w:rsidP="006B2235">
            <w:pPr>
              <w:spacing w:before="100" w:beforeAutospacing="1" w:after="100" w:afterAutospacing="1"/>
              <w:ind w:right="240"/>
              <w:jc w:val="center"/>
              <w:rPr>
                <w:rStyle w:val="Textoennegrita"/>
                <w:rFonts w:ascii="Arial" w:hAnsi="Arial" w:cs="Arial"/>
                <w:sz w:val="14"/>
                <w:szCs w:val="14"/>
              </w:rPr>
            </w:pP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>PROCEDIMIENTO ORDINARIO (</w:t>
            </w:r>
            <w:r w:rsidR="00F0607A" w:rsidRPr="00DA54A4">
              <w:rPr>
                <w:rStyle w:val="Textoennegrita"/>
                <w:rFonts w:ascii="Arial" w:hAnsi="Arial" w:cs="Arial"/>
                <w:sz w:val="14"/>
                <w:szCs w:val="14"/>
              </w:rPr>
              <w:t>SEPTIEMBRE</w:t>
            </w: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0607A" w:rsidRPr="00FB54D9" w:rsidTr="00456815">
        <w:tc>
          <w:tcPr>
            <w:tcW w:w="2808" w:type="dxa"/>
          </w:tcPr>
          <w:p w:rsidR="00F0607A" w:rsidRPr="00DA54A4" w:rsidRDefault="00B32585" w:rsidP="00D84E58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 al 1</w:t>
            </w:r>
            <w:r w:rsidR="0065013C">
              <w:rPr>
                <w:rFonts w:ascii="Arial" w:hAnsi="Arial" w:cs="Arial"/>
                <w:b/>
                <w:sz w:val="14"/>
                <w:szCs w:val="14"/>
              </w:rPr>
              <w:t>7</w:t>
            </w:r>
            <w:r w:rsidR="00F0607A" w:rsidRPr="00DA54A4">
              <w:rPr>
                <w:rFonts w:ascii="Arial" w:hAnsi="Arial" w:cs="Arial"/>
                <w:b/>
                <w:sz w:val="14"/>
                <w:szCs w:val="14"/>
              </w:rPr>
              <w:t xml:space="preserve"> Septiembre</w:t>
            </w:r>
          </w:p>
        </w:tc>
        <w:tc>
          <w:tcPr>
            <w:tcW w:w="6912" w:type="dxa"/>
            <w:gridSpan w:val="2"/>
          </w:tcPr>
          <w:p w:rsidR="00F0607A" w:rsidRPr="00DA54A4" w:rsidRDefault="00F0607A" w:rsidP="00F0607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>Plazo presentación solicitudes</w:t>
            </w:r>
            <w:r w:rsidR="0034762F">
              <w:rPr>
                <w:rFonts w:ascii="Arial" w:hAnsi="Arial" w:cs="Arial"/>
                <w:b/>
                <w:sz w:val="14"/>
                <w:szCs w:val="14"/>
              </w:rPr>
              <w:t xml:space="preserve"> 1º curso</w:t>
            </w:r>
            <w:r w:rsidR="009C4A5E" w:rsidRPr="00DA54A4">
              <w:rPr>
                <w:rFonts w:ascii="Arial" w:hAnsi="Arial" w:cs="Arial"/>
                <w:b/>
                <w:sz w:val="14"/>
                <w:szCs w:val="14"/>
              </w:rPr>
              <w:t xml:space="preserve"> (segundo proceso de admisión)</w:t>
            </w:r>
          </w:p>
        </w:tc>
      </w:tr>
      <w:tr w:rsidR="00C20DEB" w:rsidRPr="00FB54D9" w:rsidTr="00456815">
        <w:tc>
          <w:tcPr>
            <w:tcW w:w="2808" w:type="dxa"/>
          </w:tcPr>
          <w:p w:rsidR="00C20DEB" w:rsidRDefault="00D70B0D" w:rsidP="00D84E58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10 al 17</w:t>
            </w:r>
            <w:r w:rsidR="00C20DEB">
              <w:rPr>
                <w:rFonts w:ascii="Arial" w:hAnsi="Arial" w:cs="Arial"/>
                <w:b/>
                <w:sz w:val="14"/>
                <w:szCs w:val="14"/>
              </w:rPr>
              <w:t xml:space="preserve"> de Septiembre</w:t>
            </w:r>
          </w:p>
        </w:tc>
        <w:tc>
          <w:tcPr>
            <w:tcW w:w="6912" w:type="dxa"/>
            <w:gridSpan w:val="2"/>
          </w:tcPr>
          <w:p w:rsidR="00C20DEB" w:rsidRPr="003A383A" w:rsidRDefault="00C20DEB" w:rsidP="00F0607A">
            <w:pPr>
              <w:rPr>
                <w:rStyle w:val="Textoennegrita"/>
                <w:rFonts w:ascii="Arial" w:hAnsi="Arial" w:cs="Arial"/>
                <w:sz w:val="14"/>
                <w:szCs w:val="14"/>
              </w:rPr>
            </w:pP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>Matriculación del alumnado repetidor  de 1º curso DEL CENTRO de los módulos de 2º curso compatibles</w:t>
            </w:r>
          </w:p>
        </w:tc>
      </w:tr>
      <w:tr w:rsidR="00C20DEB" w:rsidRPr="00FB54D9" w:rsidTr="00456815">
        <w:tc>
          <w:tcPr>
            <w:tcW w:w="2808" w:type="dxa"/>
          </w:tcPr>
          <w:p w:rsidR="00C20DEB" w:rsidRDefault="00D46E2A" w:rsidP="00D84E58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  <w:r w:rsidR="00C20DEB">
              <w:rPr>
                <w:rFonts w:ascii="Arial" w:hAnsi="Arial" w:cs="Arial"/>
                <w:b/>
                <w:sz w:val="14"/>
                <w:szCs w:val="14"/>
              </w:rPr>
              <w:t xml:space="preserve"> de septiembre </w:t>
            </w:r>
          </w:p>
        </w:tc>
        <w:tc>
          <w:tcPr>
            <w:tcW w:w="6912" w:type="dxa"/>
            <w:gridSpan w:val="2"/>
          </w:tcPr>
          <w:p w:rsidR="00C20DEB" w:rsidRDefault="00C20DEB" w:rsidP="00F0607A">
            <w:pPr>
              <w:rPr>
                <w:rStyle w:val="Textoennegrita"/>
                <w:rFonts w:ascii="Arial" w:hAnsi="Arial" w:cs="Arial"/>
                <w:sz w:val="14"/>
                <w:szCs w:val="14"/>
              </w:rPr>
            </w:pP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Relación provisional de solicitantes 1º curso </w:t>
            </w:r>
            <w:r w:rsidR="00234890">
              <w:rPr>
                <w:rStyle w:val="Textoennegrita"/>
                <w:rFonts w:ascii="Arial" w:hAnsi="Arial" w:cs="Arial"/>
                <w:sz w:val="14"/>
                <w:szCs w:val="14"/>
              </w:rPr>
              <w:t>(2º proceso de admisión)</w:t>
            </w:r>
          </w:p>
        </w:tc>
      </w:tr>
      <w:tr w:rsidR="00F0607A" w:rsidRPr="00FB54D9" w:rsidTr="00456815">
        <w:tc>
          <w:tcPr>
            <w:tcW w:w="2808" w:type="dxa"/>
          </w:tcPr>
          <w:p w:rsidR="00F0607A" w:rsidRPr="00DA54A4" w:rsidRDefault="00D46E2A" w:rsidP="00D84E58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 y 21</w:t>
            </w:r>
            <w:r w:rsidR="00F079D9">
              <w:rPr>
                <w:rFonts w:ascii="Arial" w:hAnsi="Arial" w:cs="Arial"/>
                <w:b/>
                <w:sz w:val="14"/>
                <w:szCs w:val="14"/>
              </w:rPr>
              <w:t xml:space="preserve"> de</w:t>
            </w:r>
            <w:r w:rsidR="00F0607A" w:rsidRPr="00DA54A4">
              <w:rPr>
                <w:rFonts w:ascii="Arial" w:hAnsi="Arial" w:cs="Arial"/>
                <w:b/>
                <w:sz w:val="14"/>
                <w:szCs w:val="14"/>
              </w:rPr>
              <w:t xml:space="preserve"> Septiembre</w:t>
            </w:r>
          </w:p>
        </w:tc>
        <w:tc>
          <w:tcPr>
            <w:tcW w:w="6912" w:type="dxa"/>
            <w:gridSpan w:val="2"/>
          </w:tcPr>
          <w:p w:rsidR="00F0607A" w:rsidRPr="00DA54A4" w:rsidRDefault="00E11F0D" w:rsidP="00F0607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hyperlink r:id="rId6" w:history="1">
              <w:r w:rsidR="00F0607A" w:rsidRPr="00DA54A4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Reclamación</w:t>
              </w:r>
            </w:hyperlink>
            <w:r w:rsidR="00F0607A" w:rsidRPr="00DA54A4"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 listas provisionales solicitantes</w:t>
            </w:r>
            <w:r w:rsidR="00234890"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 de 1º curso del 1</w:t>
            </w:r>
            <w:r w:rsidR="00D46E2A">
              <w:rPr>
                <w:rStyle w:val="Textoennegrita"/>
                <w:rFonts w:ascii="Arial" w:hAnsi="Arial" w:cs="Arial"/>
                <w:sz w:val="14"/>
                <w:szCs w:val="14"/>
              </w:rPr>
              <w:t>9</w:t>
            </w:r>
            <w:r w:rsidR="00234890"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 de septiembre.</w:t>
            </w:r>
          </w:p>
        </w:tc>
      </w:tr>
      <w:tr w:rsidR="003A383A" w:rsidRPr="00FB54D9" w:rsidTr="00456815">
        <w:tc>
          <w:tcPr>
            <w:tcW w:w="2808" w:type="dxa"/>
          </w:tcPr>
          <w:p w:rsidR="003A383A" w:rsidRPr="00DA54A4" w:rsidRDefault="00D70B0D" w:rsidP="00D84E58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</w:t>
            </w:r>
            <w:r w:rsidR="003A383A">
              <w:rPr>
                <w:rFonts w:ascii="Arial" w:hAnsi="Arial" w:cs="Arial"/>
                <w:b/>
                <w:sz w:val="14"/>
                <w:szCs w:val="14"/>
              </w:rPr>
              <w:t xml:space="preserve"> de Septiembre</w:t>
            </w:r>
          </w:p>
        </w:tc>
        <w:tc>
          <w:tcPr>
            <w:tcW w:w="6912" w:type="dxa"/>
            <w:gridSpan w:val="2"/>
          </w:tcPr>
          <w:p w:rsidR="003A383A" w:rsidRDefault="002B1EF1" w:rsidP="002B1EF1">
            <w:r>
              <w:rPr>
                <w:rStyle w:val="Textoennegrita"/>
                <w:rFonts w:ascii="Arial" w:hAnsi="Arial" w:cs="Arial"/>
                <w:sz w:val="14"/>
                <w:szCs w:val="14"/>
              </w:rPr>
              <w:t>Relación definitiva de solicitantes 1º curso (2º proceso de admisión)</w:t>
            </w:r>
          </w:p>
        </w:tc>
      </w:tr>
      <w:tr w:rsidR="006F2700" w:rsidRPr="00FB54D9" w:rsidTr="00456815">
        <w:tc>
          <w:tcPr>
            <w:tcW w:w="2808" w:type="dxa"/>
          </w:tcPr>
          <w:p w:rsidR="006F2700" w:rsidRDefault="00D46E2A" w:rsidP="00D84E58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</w:t>
            </w:r>
            <w:r w:rsidR="006F2700">
              <w:rPr>
                <w:rFonts w:ascii="Arial" w:hAnsi="Arial" w:cs="Arial"/>
                <w:b/>
                <w:sz w:val="14"/>
                <w:szCs w:val="14"/>
              </w:rPr>
              <w:t xml:space="preserve"> de septiembre</w:t>
            </w:r>
          </w:p>
        </w:tc>
        <w:tc>
          <w:tcPr>
            <w:tcW w:w="6912" w:type="dxa"/>
            <w:gridSpan w:val="2"/>
          </w:tcPr>
          <w:p w:rsidR="006F2700" w:rsidRDefault="00B07060" w:rsidP="002B1EF1">
            <w:pPr>
              <w:rPr>
                <w:rStyle w:val="Textoennegrita"/>
                <w:rFonts w:ascii="Arial" w:hAnsi="Arial" w:cs="Arial"/>
                <w:sz w:val="14"/>
                <w:szCs w:val="14"/>
              </w:rPr>
            </w:pP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>3</w:t>
            </w:r>
            <w:r w:rsidR="006F2700">
              <w:rPr>
                <w:rStyle w:val="Textoennegrita"/>
                <w:rFonts w:ascii="Arial" w:hAnsi="Arial" w:cs="Arial"/>
                <w:sz w:val="14"/>
                <w:szCs w:val="14"/>
              </w:rPr>
              <w:t>ª adjudicación</w:t>
            </w: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 1º curso</w:t>
            </w:r>
          </w:p>
        </w:tc>
      </w:tr>
      <w:tr w:rsidR="006F2700" w:rsidRPr="00FB54D9" w:rsidTr="00456815">
        <w:tc>
          <w:tcPr>
            <w:tcW w:w="2808" w:type="dxa"/>
          </w:tcPr>
          <w:p w:rsidR="006F2700" w:rsidRDefault="00D46E2A" w:rsidP="00D84E58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26 al 28</w:t>
            </w:r>
            <w:r w:rsidR="00B07060">
              <w:rPr>
                <w:rFonts w:ascii="Arial" w:hAnsi="Arial" w:cs="Arial"/>
                <w:b/>
                <w:sz w:val="14"/>
                <w:szCs w:val="14"/>
              </w:rPr>
              <w:t xml:space="preserve"> de septiembre</w:t>
            </w:r>
          </w:p>
        </w:tc>
        <w:tc>
          <w:tcPr>
            <w:tcW w:w="6912" w:type="dxa"/>
            <w:gridSpan w:val="2"/>
          </w:tcPr>
          <w:p w:rsidR="006F2700" w:rsidRPr="00B07060" w:rsidRDefault="00B07060" w:rsidP="002B1EF1">
            <w:pPr>
              <w:rPr>
                <w:rStyle w:val="Textoennegrita"/>
                <w:rFonts w:ascii="Arial" w:hAnsi="Arial" w:cs="Arial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Matricula/reserva  alumnado 1º curso admit</w:t>
            </w:r>
            <w:r w:rsidR="00D46E2A">
              <w:rPr>
                <w:rFonts w:ascii="Arial" w:hAnsi="Arial" w:cs="Arial"/>
                <w:b/>
                <w:sz w:val="14"/>
                <w:szCs w:val="14"/>
              </w:rPr>
              <w:t>ido en la 3ª adjudicación del 25</w:t>
            </w:r>
            <w:r>
              <w:rPr>
                <w:rFonts w:ascii="Arial" w:hAnsi="Arial" w:cs="Arial"/>
                <w:b/>
                <w:sz w:val="14"/>
                <w:szCs w:val="14"/>
              </w:rPr>
              <w:t>/09.</w:t>
            </w:r>
          </w:p>
        </w:tc>
      </w:tr>
      <w:tr w:rsidR="0051226E" w:rsidRPr="00FB54D9" w:rsidTr="0051226E">
        <w:tc>
          <w:tcPr>
            <w:tcW w:w="9720" w:type="dxa"/>
            <w:gridSpan w:val="3"/>
            <w:shd w:val="clear" w:color="auto" w:fill="D9D9D9" w:themeFill="background1" w:themeFillShade="D9"/>
          </w:tcPr>
          <w:p w:rsidR="0051226E" w:rsidRDefault="0051226E" w:rsidP="0051226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PROCEDIMIENTO EXTRAORDINARIO</w:t>
            </w:r>
          </w:p>
        </w:tc>
      </w:tr>
      <w:tr w:rsidR="00121786" w:rsidRPr="00FB54D9" w:rsidTr="00456815">
        <w:tc>
          <w:tcPr>
            <w:tcW w:w="2808" w:type="dxa"/>
          </w:tcPr>
          <w:p w:rsidR="00121786" w:rsidRDefault="00D70B0D" w:rsidP="00D84E58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4</w:t>
            </w:r>
            <w:r w:rsidR="007035A4">
              <w:rPr>
                <w:rFonts w:ascii="Arial" w:hAnsi="Arial" w:cs="Arial"/>
                <w:b/>
                <w:sz w:val="14"/>
                <w:szCs w:val="14"/>
              </w:rPr>
              <w:t xml:space="preserve"> al 5 de octubre</w:t>
            </w:r>
          </w:p>
        </w:tc>
        <w:tc>
          <w:tcPr>
            <w:tcW w:w="6912" w:type="dxa"/>
            <w:gridSpan w:val="2"/>
          </w:tcPr>
          <w:p w:rsidR="00121786" w:rsidRPr="00DA54A4" w:rsidRDefault="00121786" w:rsidP="00871F1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>Plazo presentación solicitudes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1º curso (procedimiento extraordinario</w:t>
            </w: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 de admisión)</w:t>
            </w:r>
          </w:p>
        </w:tc>
      </w:tr>
      <w:tr w:rsidR="00121786" w:rsidRPr="00FB54D9" w:rsidTr="00456815">
        <w:tc>
          <w:tcPr>
            <w:tcW w:w="2808" w:type="dxa"/>
          </w:tcPr>
          <w:p w:rsidR="00121786" w:rsidRDefault="00D70B0D" w:rsidP="00D84E58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08</w:t>
            </w:r>
            <w:r w:rsidR="00CD2B2C">
              <w:rPr>
                <w:rFonts w:ascii="Arial" w:hAnsi="Arial" w:cs="Arial"/>
                <w:b/>
                <w:sz w:val="14"/>
                <w:szCs w:val="14"/>
              </w:rPr>
              <w:t xml:space="preserve"> de octubre</w:t>
            </w:r>
          </w:p>
        </w:tc>
        <w:tc>
          <w:tcPr>
            <w:tcW w:w="6912" w:type="dxa"/>
            <w:gridSpan w:val="2"/>
          </w:tcPr>
          <w:p w:rsidR="00121786" w:rsidRDefault="00CD2B2C" w:rsidP="002B1EF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Relación provisional de solicitantes 1º curso </w:t>
            </w:r>
            <w:r>
              <w:rPr>
                <w:rFonts w:ascii="Arial" w:hAnsi="Arial" w:cs="Arial"/>
                <w:b/>
                <w:sz w:val="14"/>
                <w:szCs w:val="14"/>
              </w:rPr>
              <w:t>(procedimiento extraordinario</w:t>
            </w: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 de admisión)</w:t>
            </w:r>
          </w:p>
        </w:tc>
      </w:tr>
      <w:tr w:rsidR="00CD2B2C" w:rsidRPr="00FB54D9" w:rsidTr="00456815">
        <w:tc>
          <w:tcPr>
            <w:tcW w:w="2808" w:type="dxa"/>
          </w:tcPr>
          <w:p w:rsidR="00CD2B2C" w:rsidRDefault="00D70B0D" w:rsidP="00D84E58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09 </w:t>
            </w:r>
            <w:r w:rsidR="00CD2B2C">
              <w:rPr>
                <w:rFonts w:ascii="Arial" w:hAnsi="Arial" w:cs="Arial"/>
                <w:b/>
                <w:sz w:val="14"/>
                <w:szCs w:val="14"/>
              </w:rPr>
              <w:t>de octubre</w:t>
            </w:r>
          </w:p>
        </w:tc>
        <w:tc>
          <w:tcPr>
            <w:tcW w:w="6912" w:type="dxa"/>
            <w:gridSpan w:val="2"/>
          </w:tcPr>
          <w:p w:rsidR="00CD2B2C" w:rsidRDefault="00E11F0D" w:rsidP="002B1EF1">
            <w:pPr>
              <w:rPr>
                <w:rStyle w:val="Textoennegrita"/>
                <w:rFonts w:ascii="Arial" w:hAnsi="Arial" w:cs="Arial"/>
                <w:sz w:val="14"/>
                <w:szCs w:val="14"/>
              </w:rPr>
            </w:pPr>
            <w:hyperlink r:id="rId7" w:history="1">
              <w:r w:rsidR="00CD2B2C" w:rsidRPr="00DA54A4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Reclamación</w:t>
              </w:r>
            </w:hyperlink>
            <w:r w:rsidR="00CD2B2C" w:rsidRPr="00DA54A4"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 listas provisionales solicitantes</w:t>
            </w:r>
            <w:r w:rsidR="00CD2B2C"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 de 1º c</w:t>
            </w:r>
            <w:r w:rsidR="007035A4">
              <w:rPr>
                <w:rStyle w:val="Textoennegrita"/>
                <w:rFonts w:ascii="Arial" w:hAnsi="Arial" w:cs="Arial"/>
                <w:sz w:val="14"/>
                <w:szCs w:val="14"/>
              </w:rPr>
              <w:t>urso del 06</w:t>
            </w:r>
            <w:r w:rsidR="00CD2B2C"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 de octubre.</w:t>
            </w:r>
          </w:p>
        </w:tc>
      </w:tr>
      <w:tr w:rsidR="00CD2B2C" w:rsidRPr="00FB54D9" w:rsidTr="00456815">
        <w:tc>
          <w:tcPr>
            <w:tcW w:w="2808" w:type="dxa"/>
          </w:tcPr>
          <w:p w:rsidR="00CD2B2C" w:rsidRDefault="00D70B0D" w:rsidP="00D84E58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  <w:r w:rsidR="00CD2B2C">
              <w:rPr>
                <w:rFonts w:ascii="Arial" w:hAnsi="Arial" w:cs="Arial"/>
                <w:b/>
                <w:sz w:val="14"/>
                <w:szCs w:val="14"/>
              </w:rPr>
              <w:t xml:space="preserve"> de octubre</w:t>
            </w:r>
          </w:p>
        </w:tc>
        <w:tc>
          <w:tcPr>
            <w:tcW w:w="6912" w:type="dxa"/>
            <w:gridSpan w:val="2"/>
          </w:tcPr>
          <w:p w:rsidR="00CD2B2C" w:rsidRDefault="00CD2B2C" w:rsidP="00871F1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 xml:space="preserve">Relación definitiva de solicitantes 1º curso </w:t>
            </w:r>
            <w:r>
              <w:rPr>
                <w:rFonts w:ascii="Arial" w:hAnsi="Arial" w:cs="Arial"/>
                <w:b/>
                <w:sz w:val="14"/>
                <w:szCs w:val="14"/>
              </w:rPr>
              <w:t>(procedimiento extraordinario</w:t>
            </w: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 de admisión)</w:t>
            </w:r>
          </w:p>
        </w:tc>
      </w:tr>
      <w:tr w:rsidR="00CD2B2C" w:rsidRPr="00FB54D9" w:rsidTr="00456815">
        <w:tc>
          <w:tcPr>
            <w:tcW w:w="2808" w:type="dxa"/>
          </w:tcPr>
          <w:p w:rsidR="00CD2B2C" w:rsidRDefault="00D70B0D" w:rsidP="00D84E58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  <w:r w:rsidR="00A44515">
              <w:rPr>
                <w:rFonts w:ascii="Arial" w:hAnsi="Arial" w:cs="Arial"/>
                <w:b/>
                <w:sz w:val="14"/>
                <w:szCs w:val="14"/>
              </w:rPr>
              <w:t xml:space="preserve"> de octubre</w:t>
            </w:r>
          </w:p>
        </w:tc>
        <w:tc>
          <w:tcPr>
            <w:tcW w:w="6912" w:type="dxa"/>
            <w:gridSpan w:val="2"/>
          </w:tcPr>
          <w:p w:rsidR="00CD2B2C" w:rsidRDefault="00A44515" w:rsidP="002B1EF1">
            <w:r w:rsidRPr="00A44515">
              <w:rPr>
                <w:rStyle w:val="Textoennegrita"/>
                <w:rFonts w:ascii="Arial" w:hAnsi="Arial" w:cs="Arial"/>
                <w:sz w:val="14"/>
                <w:szCs w:val="14"/>
              </w:rPr>
              <w:t>Adjudicación única</w:t>
            </w:r>
            <w: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(procedimiento extraordinario</w:t>
            </w: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 de admisión)</w:t>
            </w:r>
          </w:p>
        </w:tc>
      </w:tr>
      <w:tr w:rsidR="00B50CC8" w:rsidRPr="00FB54D9" w:rsidTr="00456815">
        <w:tc>
          <w:tcPr>
            <w:tcW w:w="2808" w:type="dxa"/>
          </w:tcPr>
          <w:p w:rsidR="00B50CC8" w:rsidRDefault="00D70B0D" w:rsidP="00D84E58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11 al 16</w:t>
            </w:r>
            <w:r w:rsidR="00E72C39">
              <w:rPr>
                <w:rFonts w:ascii="Arial" w:hAnsi="Arial" w:cs="Arial"/>
                <w:b/>
                <w:sz w:val="14"/>
                <w:szCs w:val="14"/>
              </w:rPr>
              <w:t xml:space="preserve"> de octubre</w:t>
            </w:r>
          </w:p>
        </w:tc>
        <w:tc>
          <w:tcPr>
            <w:tcW w:w="6912" w:type="dxa"/>
            <w:gridSpan w:val="2"/>
          </w:tcPr>
          <w:p w:rsidR="00B50CC8" w:rsidRPr="00A44515" w:rsidRDefault="00E72C39" w:rsidP="002B1EF1">
            <w:pPr>
              <w:rPr>
                <w:rStyle w:val="Textoennegrita"/>
                <w:rFonts w:ascii="Arial" w:hAnsi="Arial" w:cs="Arial"/>
                <w:sz w:val="14"/>
                <w:szCs w:val="14"/>
              </w:rPr>
            </w:pP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>Matriculación alumnado admitido en la adjudicación única del procedimiento extraordinario</w:t>
            </w:r>
          </w:p>
        </w:tc>
      </w:tr>
      <w:tr w:rsidR="00CD2B2C" w:rsidRPr="00FB54D9" w:rsidTr="00BF693C">
        <w:tc>
          <w:tcPr>
            <w:tcW w:w="9720" w:type="dxa"/>
            <w:gridSpan w:val="3"/>
            <w:shd w:val="clear" w:color="auto" w:fill="D9D9D9" w:themeFill="background1" w:themeFillShade="D9"/>
          </w:tcPr>
          <w:p w:rsidR="00CD2B2C" w:rsidRPr="00DA54A4" w:rsidRDefault="00CD2B2C" w:rsidP="006B2235">
            <w:pPr>
              <w:jc w:val="center"/>
              <w:rPr>
                <w:rFonts w:ascii="Arial" w:hAnsi="Arial" w:cs="Arial"/>
                <w:b/>
              </w:rPr>
            </w:pPr>
            <w:r w:rsidRPr="00DA54A4">
              <w:rPr>
                <w:rFonts w:ascii="Arial" w:hAnsi="Arial" w:cs="Arial"/>
                <w:b/>
              </w:rPr>
              <w:t>ADJUDICACIONES Y MATRICULACIÓN</w:t>
            </w:r>
            <w:r w:rsidR="00063B64">
              <w:rPr>
                <w:rFonts w:ascii="Arial" w:hAnsi="Arial" w:cs="Arial"/>
                <w:b/>
              </w:rPr>
              <w:t xml:space="preserve"> 1º curso</w:t>
            </w:r>
          </w:p>
        </w:tc>
      </w:tr>
      <w:tr w:rsidR="00CD2B2C" w:rsidRPr="00FB54D9" w:rsidTr="000D171E">
        <w:tc>
          <w:tcPr>
            <w:tcW w:w="3420" w:type="dxa"/>
            <w:gridSpan w:val="2"/>
          </w:tcPr>
          <w:p w:rsidR="00CD2B2C" w:rsidRPr="00DA54A4" w:rsidRDefault="00CD2B2C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>1ª Adjudicación</w:t>
            </w:r>
          </w:p>
          <w:p w:rsidR="00CD2B2C" w:rsidRPr="00DA54A4" w:rsidRDefault="00063B64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  <w:r w:rsidR="00CD2B2C" w:rsidRPr="00DA54A4">
              <w:rPr>
                <w:rFonts w:ascii="Arial" w:hAnsi="Arial" w:cs="Arial"/>
                <w:b/>
                <w:sz w:val="14"/>
                <w:szCs w:val="14"/>
              </w:rPr>
              <w:t xml:space="preserve"> Julio</w:t>
            </w:r>
          </w:p>
        </w:tc>
        <w:tc>
          <w:tcPr>
            <w:tcW w:w="6300" w:type="dxa"/>
          </w:tcPr>
          <w:p w:rsidR="00CD2B2C" w:rsidRPr="00DA54A4" w:rsidRDefault="00CD2B2C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Matrícula o Reserva </w:t>
            </w:r>
          </w:p>
          <w:p w:rsidR="00CD2B2C" w:rsidRPr="00DA54A4" w:rsidRDefault="00CD2B2C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>1ª Adjudicación</w:t>
            </w:r>
          </w:p>
          <w:p w:rsidR="00CD2B2C" w:rsidRPr="00DA54A4" w:rsidRDefault="00063B64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13 al 18</w:t>
            </w:r>
            <w:r w:rsidR="00CD2B2C" w:rsidRPr="00DA54A4">
              <w:rPr>
                <w:rFonts w:ascii="Arial" w:hAnsi="Arial" w:cs="Arial"/>
                <w:b/>
                <w:sz w:val="14"/>
                <w:szCs w:val="14"/>
              </w:rPr>
              <w:t xml:space="preserve"> Julio</w:t>
            </w:r>
          </w:p>
        </w:tc>
      </w:tr>
      <w:tr w:rsidR="00CD2B2C" w:rsidRPr="00FB54D9" w:rsidTr="000D171E">
        <w:tc>
          <w:tcPr>
            <w:tcW w:w="3420" w:type="dxa"/>
            <w:gridSpan w:val="2"/>
          </w:tcPr>
          <w:p w:rsidR="00CD2B2C" w:rsidRPr="00DA54A4" w:rsidRDefault="00CD2B2C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>2ª Adjudicación</w:t>
            </w:r>
          </w:p>
          <w:p w:rsidR="00CD2B2C" w:rsidRPr="00DA54A4" w:rsidRDefault="004C46CC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</w:t>
            </w:r>
            <w:r w:rsidR="00CD2B2C" w:rsidRPr="00DA54A4">
              <w:rPr>
                <w:rFonts w:ascii="Arial" w:hAnsi="Arial" w:cs="Arial"/>
                <w:b/>
                <w:sz w:val="14"/>
                <w:szCs w:val="14"/>
              </w:rPr>
              <w:t xml:space="preserve"> Julio</w:t>
            </w:r>
          </w:p>
        </w:tc>
        <w:tc>
          <w:tcPr>
            <w:tcW w:w="6300" w:type="dxa"/>
          </w:tcPr>
          <w:p w:rsidR="00CD2B2C" w:rsidRPr="00DA54A4" w:rsidRDefault="00CD2B2C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Matrícula o Reserva </w:t>
            </w:r>
          </w:p>
          <w:p w:rsidR="00CD2B2C" w:rsidRPr="00DA54A4" w:rsidRDefault="00CD2B2C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>2ª Adjudicación</w:t>
            </w:r>
          </w:p>
          <w:p w:rsidR="00CD2B2C" w:rsidRPr="00DA54A4" w:rsidRDefault="00CD2B2C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Del </w:t>
            </w:r>
            <w:r w:rsidR="00A47784">
              <w:rPr>
                <w:rFonts w:ascii="Arial" w:hAnsi="Arial" w:cs="Arial"/>
                <w:b/>
                <w:sz w:val="14"/>
                <w:szCs w:val="14"/>
              </w:rPr>
              <w:t>25 al 30</w:t>
            </w:r>
            <w:r w:rsidR="000E71D9">
              <w:rPr>
                <w:rFonts w:ascii="Arial" w:hAnsi="Arial" w:cs="Arial"/>
                <w:b/>
                <w:sz w:val="14"/>
                <w:szCs w:val="14"/>
              </w:rPr>
              <w:t xml:space="preserve"> de julio</w:t>
            </w:r>
          </w:p>
        </w:tc>
      </w:tr>
      <w:tr w:rsidR="00CD2B2C" w:rsidRPr="00FB54D9" w:rsidTr="000D171E">
        <w:tc>
          <w:tcPr>
            <w:tcW w:w="3420" w:type="dxa"/>
            <w:gridSpan w:val="2"/>
          </w:tcPr>
          <w:p w:rsidR="00CD2B2C" w:rsidRPr="00DA54A4" w:rsidRDefault="00CD2B2C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>3ª Adjudicación</w:t>
            </w:r>
          </w:p>
          <w:p w:rsidR="00CD2B2C" w:rsidRPr="00DA54A4" w:rsidRDefault="004C46CC" w:rsidP="00BC70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</w:t>
            </w:r>
            <w:r w:rsidR="00CD2B2C" w:rsidRPr="00DA54A4">
              <w:rPr>
                <w:rFonts w:ascii="Arial" w:hAnsi="Arial" w:cs="Arial"/>
                <w:b/>
                <w:sz w:val="14"/>
                <w:szCs w:val="14"/>
              </w:rPr>
              <w:t xml:space="preserve"> Septiembre</w:t>
            </w:r>
          </w:p>
        </w:tc>
        <w:tc>
          <w:tcPr>
            <w:tcW w:w="6300" w:type="dxa"/>
          </w:tcPr>
          <w:p w:rsidR="00CD2B2C" w:rsidRPr="00DA54A4" w:rsidRDefault="00CD2B2C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Matrícula o Reserva </w:t>
            </w:r>
          </w:p>
          <w:p w:rsidR="00CD2B2C" w:rsidRPr="00DA54A4" w:rsidRDefault="00CD2B2C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>3ª Adjudicación</w:t>
            </w:r>
          </w:p>
          <w:p w:rsidR="00CD2B2C" w:rsidRPr="00DA54A4" w:rsidRDefault="004C46CC" w:rsidP="000E71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 26</w:t>
            </w:r>
            <w:r w:rsidR="00CD2B2C">
              <w:rPr>
                <w:rFonts w:ascii="Arial" w:hAnsi="Arial" w:cs="Arial"/>
                <w:b/>
                <w:sz w:val="14"/>
                <w:szCs w:val="14"/>
              </w:rPr>
              <w:t xml:space="preserve"> al 2</w:t>
            </w: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="00CD2B2C" w:rsidRPr="00DA54A4">
              <w:rPr>
                <w:rFonts w:ascii="Arial" w:hAnsi="Arial" w:cs="Arial"/>
                <w:b/>
                <w:sz w:val="14"/>
                <w:szCs w:val="14"/>
              </w:rPr>
              <w:t xml:space="preserve"> Septiembre</w:t>
            </w:r>
          </w:p>
        </w:tc>
      </w:tr>
      <w:tr w:rsidR="00CD2B2C" w:rsidRPr="00FB54D9" w:rsidTr="000D171E">
        <w:tc>
          <w:tcPr>
            <w:tcW w:w="3420" w:type="dxa"/>
            <w:gridSpan w:val="2"/>
          </w:tcPr>
          <w:p w:rsidR="00063B64" w:rsidRDefault="00063B64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Adjudicación única del</w:t>
            </w:r>
          </w:p>
          <w:p w:rsidR="00CD2B2C" w:rsidRPr="00DA54A4" w:rsidRDefault="00063B64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procedimiento extraordinario</w:t>
            </w:r>
          </w:p>
          <w:p w:rsidR="00CD2B2C" w:rsidRPr="00DA54A4" w:rsidRDefault="00A47784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  <w:r w:rsidR="00063B64">
              <w:rPr>
                <w:rFonts w:ascii="Arial" w:hAnsi="Arial" w:cs="Arial"/>
                <w:b/>
                <w:sz w:val="14"/>
                <w:szCs w:val="14"/>
              </w:rPr>
              <w:t xml:space="preserve"> de octubre</w:t>
            </w:r>
          </w:p>
        </w:tc>
        <w:tc>
          <w:tcPr>
            <w:tcW w:w="6300" w:type="dxa"/>
          </w:tcPr>
          <w:p w:rsidR="00CD2B2C" w:rsidRPr="00DA54A4" w:rsidRDefault="000E71D9" w:rsidP="004568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Matrícula </w:t>
            </w:r>
          </w:p>
          <w:p w:rsidR="000E71D9" w:rsidRDefault="000E71D9" w:rsidP="000E71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Adjudicación única del</w:t>
            </w:r>
          </w:p>
          <w:p w:rsidR="000E71D9" w:rsidRPr="00DA54A4" w:rsidRDefault="000E71D9" w:rsidP="000E71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procedimiento extraordinario</w:t>
            </w:r>
          </w:p>
          <w:p w:rsidR="00CD2B2C" w:rsidRPr="00DA54A4" w:rsidRDefault="00CD2B2C" w:rsidP="0062296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A4">
              <w:rPr>
                <w:rFonts w:ascii="Arial" w:hAnsi="Arial" w:cs="Arial"/>
                <w:b/>
                <w:sz w:val="14"/>
                <w:szCs w:val="14"/>
              </w:rPr>
              <w:t xml:space="preserve">Del </w:t>
            </w:r>
            <w:r w:rsidR="00A47784">
              <w:rPr>
                <w:rFonts w:ascii="Arial" w:hAnsi="Arial" w:cs="Arial"/>
                <w:b/>
                <w:sz w:val="14"/>
                <w:szCs w:val="14"/>
              </w:rPr>
              <w:t>11</w:t>
            </w:r>
            <w:r w:rsidR="000E71D9">
              <w:rPr>
                <w:rFonts w:ascii="Arial" w:hAnsi="Arial" w:cs="Arial"/>
                <w:b/>
                <w:sz w:val="14"/>
                <w:szCs w:val="14"/>
              </w:rPr>
              <w:t xml:space="preserve"> al </w:t>
            </w:r>
            <w:r w:rsidR="00A47784">
              <w:rPr>
                <w:rFonts w:ascii="Arial" w:hAnsi="Arial" w:cs="Arial"/>
                <w:b/>
                <w:sz w:val="14"/>
                <w:szCs w:val="14"/>
              </w:rPr>
              <w:t>16</w:t>
            </w:r>
            <w:r w:rsidR="000E71D9">
              <w:rPr>
                <w:rFonts w:ascii="Arial" w:hAnsi="Arial" w:cs="Arial"/>
                <w:b/>
                <w:sz w:val="14"/>
                <w:szCs w:val="14"/>
              </w:rPr>
              <w:t xml:space="preserve"> de octubre</w:t>
            </w:r>
          </w:p>
        </w:tc>
      </w:tr>
    </w:tbl>
    <w:p w:rsidR="006B2235" w:rsidRPr="00FB54D9" w:rsidRDefault="006B2235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8D04B2" w:rsidRDefault="008D04B2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32585" w:rsidRDefault="00B32585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32585" w:rsidRDefault="00B32585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32585" w:rsidRDefault="00B32585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E11F0D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8pt;margin-top:3.5pt;width:492.3pt;height:94.5pt;z-index:251660288;mso-width-relative:margin;mso-height-relative:margin" fillcolor="#bfbfbf [2412]" strokecolor="#f2f2f2 [3041]" strokeweight="3pt">
            <v:shadow on="t" type="perspective" color="#974706 [1609]" opacity=".5" offset="1pt" offset2="-1pt"/>
            <v:textbox>
              <w:txbxContent>
                <w:p w:rsidR="00262337" w:rsidRPr="00FB54D9" w:rsidRDefault="00262337" w:rsidP="00262337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FB54D9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Cada solicitante </w:t>
                  </w:r>
                  <w:r w:rsidRPr="00F94529">
                    <w:rPr>
                      <w:rFonts w:ascii="Arial" w:hAnsi="Arial" w:cs="Arial"/>
                      <w:b/>
                      <w:u w:val="single"/>
                    </w:rPr>
                    <w:t>presentará una única solicitud en el Centro que elija en primer lugar</w:t>
                  </w:r>
                  <w:r w:rsidRPr="00FB54D9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. </w:t>
                  </w:r>
                </w:p>
                <w:p w:rsidR="00262337" w:rsidRPr="006100FD" w:rsidRDefault="00262337" w:rsidP="0026233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6100FD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 xml:space="preserve">Se cumplimentará  a través de Internet en la página web </w:t>
                  </w:r>
                </w:p>
                <w:p w:rsidR="00262337" w:rsidRPr="006100FD" w:rsidRDefault="00E11F0D" w:rsidP="0026233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hyperlink r:id="rId8" w:history="1">
                    <w:proofErr w:type="gramStart"/>
                    <w:r w:rsidR="00262337" w:rsidRPr="006100FD">
                      <w:rPr>
                        <w:rStyle w:val="Hipervnculo"/>
                        <w:rFonts w:ascii="Arial" w:hAnsi="Arial" w:cs="Arial"/>
                        <w:b/>
                        <w:color w:val="auto"/>
                        <w:sz w:val="28"/>
                        <w:szCs w:val="28"/>
                      </w:rPr>
                      <w:t>de</w:t>
                    </w:r>
                    <w:proofErr w:type="gramEnd"/>
                  </w:hyperlink>
                  <w:r w:rsidR="00262337" w:rsidRPr="006100FD">
                    <w:rPr>
                      <w:b/>
                      <w:sz w:val="28"/>
                      <w:szCs w:val="28"/>
                      <w:u w:val="single"/>
                    </w:rPr>
                    <w:t xml:space="preserve"> la </w:t>
                  </w:r>
                  <w:r w:rsidR="00262337" w:rsidRPr="006B6AE8">
                    <w:rPr>
                      <w:b/>
                      <w:sz w:val="44"/>
                      <w:szCs w:val="44"/>
                      <w:u w:val="single"/>
                    </w:rPr>
                    <w:t>secretaria virtual</w:t>
                  </w:r>
                  <w:r w:rsidR="00262337">
                    <w:rPr>
                      <w:b/>
                      <w:sz w:val="28"/>
                      <w:szCs w:val="28"/>
                      <w:u w:val="single"/>
                    </w:rPr>
                    <w:t xml:space="preserve"> de centros de la Consejería de E</w:t>
                  </w:r>
                  <w:r w:rsidR="00262337" w:rsidRPr="006100FD">
                    <w:rPr>
                      <w:b/>
                      <w:sz w:val="28"/>
                      <w:szCs w:val="28"/>
                      <w:u w:val="single"/>
                    </w:rPr>
                    <w:t>ducación</w:t>
                  </w:r>
                </w:p>
                <w:p w:rsidR="00800A55" w:rsidRPr="00FB54D9" w:rsidRDefault="00800A55" w:rsidP="00800A5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AE49F8" w:rsidRDefault="00AE49F8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AE49F8" w:rsidRDefault="00AE49F8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E11F0D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  <w:r w:rsidRPr="00E11F0D">
        <w:rPr>
          <w:b/>
          <w:noProof/>
          <w:sz w:val="21"/>
          <w:szCs w:val="21"/>
          <w:lang w:eastAsia="en-US"/>
        </w:rPr>
        <w:pict>
          <v:shape id="_x0000_s1028" type="#_x0000_t202" style="position:absolute;margin-left:-16.35pt;margin-top:2.55pt;width:492.75pt;height:81.6pt;z-index:251662336;mso-height-percent:200;mso-height-percent:200;mso-width-relative:margin;mso-height-relative:margin" fillcolor="#c6d9f1 [671]">
            <v:textbox style="mso-fit-shape-to-text:t">
              <w:txbxContent>
                <w:p w:rsidR="00262337" w:rsidRPr="00FB54D9" w:rsidRDefault="00262337" w:rsidP="002623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94529">
                    <w:rPr>
                      <w:rFonts w:ascii="Arial" w:hAnsi="Arial" w:cs="Arial"/>
                      <w:b/>
                      <w:sz w:val="28"/>
                      <w:szCs w:val="28"/>
                    </w:rPr>
                    <w:t>Para más información</w:t>
                  </w:r>
                  <w:r w:rsidRPr="00FB54D9">
                    <w:rPr>
                      <w:rFonts w:ascii="Arial" w:hAnsi="Arial" w:cs="Arial"/>
                      <w:sz w:val="18"/>
                      <w:szCs w:val="18"/>
                    </w:rPr>
                    <w:t xml:space="preserve"> sobre la admisión en Ciclos formativos:</w:t>
                  </w:r>
                </w:p>
                <w:p w:rsidR="00262337" w:rsidRPr="00FB54D9" w:rsidRDefault="00262337" w:rsidP="00262337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54D9">
                    <w:rPr>
                      <w:rFonts w:ascii="Arial" w:hAnsi="Arial" w:cs="Arial"/>
                      <w:sz w:val="18"/>
                      <w:szCs w:val="18"/>
                    </w:rPr>
                    <w:t>Copistería del alumnado.</w:t>
                  </w:r>
                </w:p>
                <w:p w:rsidR="00262337" w:rsidRPr="00FB54D9" w:rsidRDefault="00262337" w:rsidP="00262337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54D9">
                    <w:rPr>
                      <w:rFonts w:ascii="Arial" w:hAnsi="Arial" w:cs="Arial"/>
                      <w:sz w:val="18"/>
                      <w:szCs w:val="18"/>
                    </w:rPr>
                    <w:t xml:space="preserve">Portal de Formación Profesional:  </w:t>
                  </w:r>
                </w:p>
                <w:p w:rsidR="00262337" w:rsidRPr="00FB54D9" w:rsidRDefault="00262337" w:rsidP="002623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62337" w:rsidRPr="00614FC5" w:rsidRDefault="00262337" w:rsidP="00262337">
                  <w:pPr>
                    <w:jc w:val="center"/>
                    <w:rPr>
                      <w:rFonts w:ascii="Arial" w:hAnsi="Arial" w:cs="Arial"/>
                      <w:b/>
                      <w:color w:val="943634" w:themeColor="accent2" w:themeShade="BF"/>
                      <w:sz w:val="20"/>
                      <w:szCs w:val="20"/>
                    </w:rPr>
                  </w:pPr>
                  <w:r w:rsidRPr="00614FC5">
                    <w:rPr>
                      <w:rFonts w:ascii="Arial" w:hAnsi="Arial" w:cs="Arial"/>
                      <w:b/>
                      <w:color w:val="943634" w:themeColor="accent2" w:themeShade="BF"/>
                      <w:sz w:val="20"/>
                      <w:szCs w:val="20"/>
                    </w:rPr>
                    <w:t>http://portals.ced.junta-andalucia.es/educacion/portals/web/formacion-profesional-andaluza</w:t>
                  </w:r>
                </w:p>
                <w:p w:rsidR="00FB54D9" w:rsidRPr="007B4F50" w:rsidRDefault="00FB54D9">
                  <w:pPr>
                    <w:rPr>
                      <w:color w:val="943634" w:themeColor="accent2" w:themeShade="BF"/>
                    </w:rPr>
                  </w:pPr>
                </w:p>
              </w:txbxContent>
            </v:textbox>
          </v:shape>
        </w:pict>
      </w: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800A55" w:rsidRPr="00FB54D9" w:rsidRDefault="00800A55" w:rsidP="00385469">
      <w:pPr>
        <w:rPr>
          <w:rFonts w:ascii="Arial" w:hAnsi="Arial" w:cs="Arial"/>
          <w:sz w:val="18"/>
          <w:szCs w:val="18"/>
        </w:rPr>
      </w:pPr>
    </w:p>
    <w:p w:rsidR="00800A55" w:rsidRPr="00FB54D9" w:rsidRDefault="00800A55" w:rsidP="00385469">
      <w:pPr>
        <w:rPr>
          <w:rFonts w:ascii="Arial" w:hAnsi="Arial" w:cs="Arial"/>
          <w:sz w:val="18"/>
          <w:szCs w:val="18"/>
        </w:rPr>
      </w:pPr>
    </w:p>
    <w:p w:rsidR="00800A55" w:rsidRPr="00FB54D9" w:rsidRDefault="00800A55" w:rsidP="00385469">
      <w:pPr>
        <w:rPr>
          <w:rFonts w:ascii="Arial" w:hAnsi="Arial" w:cs="Arial"/>
          <w:sz w:val="18"/>
          <w:szCs w:val="18"/>
        </w:rPr>
      </w:pPr>
    </w:p>
    <w:p w:rsidR="00FB54D9" w:rsidRDefault="00FB54D9" w:rsidP="00385469">
      <w:pPr>
        <w:rPr>
          <w:rFonts w:ascii="Arial" w:hAnsi="Arial" w:cs="Arial"/>
          <w:b/>
          <w:sz w:val="21"/>
          <w:szCs w:val="21"/>
        </w:rPr>
      </w:pPr>
    </w:p>
    <w:p w:rsidR="00FB54D9" w:rsidRPr="00FB54D9" w:rsidRDefault="00E11F0D" w:rsidP="002810F5">
      <w:pPr>
        <w:rPr>
          <w:b/>
          <w:sz w:val="21"/>
          <w:szCs w:val="21"/>
        </w:rPr>
      </w:pPr>
      <w:r w:rsidRPr="00E11F0D">
        <w:rPr>
          <w:rFonts w:ascii="Arial" w:hAnsi="Arial" w:cs="Arial"/>
          <w:noProof/>
          <w:sz w:val="18"/>
          <w:szCs w:val="18"/>
          <w:lang w:eastAsia="en-US"/>
        </w:rPr>
        <w:lastRenderedPageBreak/>
        <w:pict>
          <v:shape id="_x0000_s1029" type="#_x0000_t202" style="position:absolute;margin-left:-8.25pt;margin-top:34.65pt;width:493.2pt;height:364.5pt;z-index:251664384;mso-width-relative:margin;mso-height-relative:margin" fillcolor="#e5dfec [663]">
            <v:textbox style="mso-next-textbox:#_x0000_s1029">
              <w:txbxContent>
                <w:p w:rsidR="00FB54D9" w:rsidRPr="00167CB8" w:rsidRDefault="00FB54D9" w:rsidP="00053F88">
                  <w:pPr>
                    <w:jc w:val="center"/>
                    <w:rPr>
                      <w:rFonts w:ascii="Arial" w:hAnsi="Arial" w:cs="Arial"/>
                      <w:b/>
                      <w:color w:val="4F6228" w:themeColor="accent3" w:themeShade="80"/>
                      <w:u w:val="single"/>
                    </w:rPr>
                  </w:pPr>
                  <w:r w:rsidRPr="00167CB8">
                    <w:rPr>
                      <w:rFonts w:ascii="Arial" w:hAnsi="Arial" w:cs="Arial"/>
                      <w:b/>
                      <w:color w:val="4F6228" w:themeColor="accent3" w:themeShade="80"/>
                      <w:u w:val="single"/>
                    </w:rPr>
                    <w:t>DOCUMENTACIÓN QUE DEBERÁN ADJUNTAR A LA SOLICITUD</w:t>
                  </w:r>
                </w:p>
                <w:p w:rsidR="00FB54D9" w:rsidRPr="00167CB8" w:rsidRDefault="00FB54D9" w:rsidP="00FB54D9">
                  <w:pPr>
                    <w:rPr>
                      <w:rFonts w:ascii="Arial" w:hAnsi="Arial" w:cs="Arial"/>
                      <w:color w:val="4F6228" w:themeColor="accent3" w:themeShade="80"/>
                      <w:sz w:val="18"/>
                      <w:szCs w:val="18"/>
                    </w:rPr>
                  </w:pPr>
                </w:p>
                <w:p w:rsidR="00FB54D9" w:rsidRPr="00B77F56" w:rsidRDefault="00FB54D9" w:rsidP="00FB54D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7F56">
                    <w:rPr>
                      <w:rFonts w:ascii="Arial" w:hAnsi="Arial" w:cs="Arial"/>
                      <w:sz w:val="16"/>
                      <w:szCs w:val="16"/>
                    </w:rPr>
                    <w:t xml:space="preserve">Cada solicitante presentará </w:t>
                  </w:r>
                  <w:r w:rsidRPr="00B77F56">
                    <w:rPr>
                      <w:rFonts w:ascii="Arial" w:hAnsi="Arial" w:cs="Arial"/>
                      <w:b/>
                      <w:sz w:val="16"/>
                      <w:szCs w:val="16"/>
                    </w:rPr>
                    <w:t>una única solicitud en el Centro que elija en primer lugar.</w:t>
                  </w:r>
                </w:p>
                <w:p w:rsidR="00FB54D9" w:rsidRPr="00B77F56" w:rsidRDefault="00FB54D9" w:rsidP="00FB54D9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FB54D9" w:rsidRPr="00B77F56" w:rsidRDefault="00FB54D9" w:rsidP="00FB54D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7F56">
                    <w:rPr>
                      <w:rFonts w:ascii="Arial" w:hAnsi="Arial" w:cs="Arial"/>
                      <w:sz w:val="16"/>
                      <w:szCs w:val="16"/>
                    </w:rPr>
                    <w:t>Si quiere estudiar un ciclo de grado medio o superior tendrá que presentar la siguiente documentación:</w:t>
                  </w:r>
                </w:p>
                <w:p w:rsidR="00FB54D9" w:rsidRPr="00B77F56" w:rsidRDefault="00FB54D9" w:rsidP="00FB54D9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7F5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Impreso de solicitud. </w:t>
                  </w:r>
                  <w:r w:rsidR="00911D5F">
                    <w:rPr>
                      <w:rFonts w:ascii="Arial" w:hAnsi="Arial" w:cs="Arial"/>
                      <w:b/>
                      <w:sz w:val="16"/>
                      <w:szCs w:val="16"/>
                    </w:rPr>
                    <w:t>( RELLENO POR DUPLICADO, NO SE</w:t>
                  </w:r>
                  <w:r w:rsidR="00BC130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911D5F">
                    <w:rPr>
                      <w:rFonts w:ascii="Arial" w:hAnsi="Arial" w:cs="Arial"/>
                      <w:b/>
                      <w:sz w:val="16"/>
                      <w:szCs w:val="16"/>
                    </w:rPr>
                    <w:t>HARAN COPIAS EN EL IES)</w:t>
                  </w:r>
                </w:p>
                <w:p w:rsidR="00FB54D9" w:rsidRPr="00B77F56" w:rsidRDefault="00FB54D9" w:rsidP="00FB54D9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7F56">
                    <w:rPr>
                      <w:rFonts w:ascii="Arial" w:hAnsi="Arial" w:cs="Arial"/>
                      <w:b/>
                      <w:sz w:val="16"/>
                      <w:szCs w:val="16"/>
                    </w:rPr>
                    <w:t>Fotocopia del D.N.I</w:t>
                  </w:r>
                  <w:r w:rsidRPr="00B77F56">
                    <w:rPr>
                      <w:rFonts w:ascii="Arial" w:hAnsi="Arial" w:cs="Arial"/>
                      <w:sz w:val="16"/>
                      <w:szCs w:val="16"/>
                    </w:rPr>
                    <w:t>., Pasaporte, Libro de Familia u otro documento oficial que acredite la edad.</w:t>
                  </w:r>
                </w:p>
                <w:p w:rsidR="00FB54D9" w:rsidRPr="00B77F56" w:rsidRDefault="00C72A89" w:rsidP="00FB54D9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Acreditación de los requisitos académicos</w:t>
                  </w:r>
                  <w:r w:rsidR="00FB54D9" w:rsidRPr="00B77F56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FB54D9" w:rsidRPr="00B77F56" w:rsidRDefault="00FB54D9" w:rsidP="00FB54D9">
                  <w:pPr>
                    <w:numPr>
                      <w:ilvl w:val="1"/>
                      <w:numId w:val="3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7F56">
                    <w:rPr>
                      <w:rFonts w:ascii="Arial" w:hAnsi="Arial" w:cs="Arial"/>
                      <w:b/>
                      <w:sz w:val="16"/>
                      <w:szCs w:val="16"/>
                    </w:rPr>
                    <w:t>Si se han finalizado los estudios con anterioridad al curso 2007/08, si se han finalizado en un centro privado o concertado o si se accede con titulación universitaria</w:t>
                  </w:r>
                  <w:r w:rsidRPr="00B77F56">
                    <w:rPr>
                      <w:rFonts w:ascii="Arial" w:hAnsi="Arial" w:cs="Arial"/>
                      <w:sz w:val="16"/>
                      <w:szCs w:val="16"/>
                    </w:rPr>
                    <w:t>, se deberá presentar “Ce</w:t>
                  </w:r>
                  <w:r w:rsidR="00485156" w:rsidRPr="00B77F56">
                    <w:rPr>
                      <w:rFonts w:ascii="Arial" w:hAnsi="Arial" w:cs="Arial"/>
                      <w:sz w:val="16"/>
                      <w:szCs w:val="16"/>
                    </w:rPr>
                    <w:t>rtificación Académica Personal”</w:t>
                  </w:r>
                  <w:r w:rsidRPr="00B77F56">
                    <w:rPr>
                      <w:rFonts w:ascii="Arial" w:hAnsi="Arial" w:cs="Arial"/>
                      <w:sz w:val="16"/>
                      <w:szCs w:val="16"/>
                    </w:rPr>
                    <w:t>, donde conste la nota media de los estudios por los que se accede.</w:t>
                  </w:r>
                </w:p>
                <w:p w:rsidR="00FB54D9" w:rsidRPr="00B77F56" w:rsidRDefault="00FB54D9" w:rsidP="00FB54D9">
                  <w:pPr>
                    <w:numPr>
                      <w:ilvl w:val="1"/>
                      <w:numId w:val="3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7F56">
                    <w:rPr>
                      <w:rFonts w:ascii="Arial" w:hAnsi="Arial" w:cs="Arial"/>
                      <w:b/>
                      <w:sz w:val="16"/>
                      <w:szCs w:val="16"/>
                    </w:rPr>
                    <w:t>Si se ha superado la Prueba de Acceso al Ciclo Formativo/Universidad</w:t>
                  </w:r>
                  <w:r w:rsidRPr="00B77F56">
                    <w:rPr>
                      <w:rFonts w:ascii="Arial" w:hAnsi="Arial" w:cs="Arial"/>
                      <w:sz w:val="16"/>
                      <w:szCs w:val="16"/>
                    </w:rPr>
                    <w:t>, se deberá presentar Certificado de haber superado la prueba de acceso correspondiente.</w:t>
                  </w:r>
                </w:p>
                <w:p w:rsidR="00FB54D9" w:rsidRPr="00B77F56" w:rsidRDefault="00FB54D9" w:rsidP="00FB54D9">
                  <w:pPr>
                    <w:numPr>
                      <w:ilvl w:val="1"/>
                      <w:numId w:val="3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7F56">
                    <w:rPr>
                      <w:rFonts w:ascii="Arial" w:hAnsi="Arial" w:cs="Arial"/>
                      <w:b/>
                      <w:sz w:val="16"/>
                      <w:szCs w:val="16"/>
                    </w:rPr>
                    <w:t>Si se han finalizado los estudios por los que se accede en otra Comunidad Autónoma</w:t>
                  </w:r>
                  <w:r w:rsidRPr="00B77F56">
                    <w:rPr>
                      <w:rFonts w:ascii="Arial" w:hAnsi="Arial" w:cs="Arial"/>
                      <w:sz w:val="16"/>
                      <w:szCs w:val="16"/>
                    </w:rPr>
                    <w:t>, se deberá presentar “Certificación Académica Personal, donde conste la nota media de los estudios por los que se accede o Certificado de haber superado la prueba de acceso correspondiente.</w:t>
                  </w:r>
                </w:p>
                <w:p w:rsidR="00FB54D9" w:rsidRDefault="00FB54D9" w:rsidP="00485156">
                  <w:pPr>
                    <w:numPr>
                      <w:ilvl w:val="1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15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Si se </w:t>
                  </w:r>
                  <w:r w:rsidR="00485156" w:rsidRPr="00485156">
                    <w:rPr>
                      <w:rFonts w:ascii="Arial" w:hAnsi="Arial" w:cs="Arial"/>
                      <w:b/>
                      <w:sz w:val="22"/>
                      <w:szCs w:val="22"/>
                    </w:rPr>
                    <w:t>accede por estudios extranjeros</w:t>
                  </w:r>
                  <w:r w:rsidR="00485156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="00485156" w:rsidRPr="00485156">
                    <w:rPr>
                      <w:rFonts w:ascii="Arial" w:hAnsi="Arial" w:cs="Arial"/>
                      <w:sz w:val="18"/>
                      <w:szCs w:val="18"/>
                    </w:rPr>
                    <w:t>“</w:t>
                  </w:r>
                  <w:r w:rsidR="00485156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485156">
                    <w:rPr>
                      <w:rFonts w:ascii="Arial" w:hAnsi="Arial" w:cs="Arial"/>
                      <w:sz w:val="18"/>
                      <w:szCs w:val="18"/>
                    </w:rPr>
                    <w:t xml:space="preserve">otocopia del </w:t>
                  </w:r>
                  <w:proofErr w:type="spellStart"/>
                  <w:r w:rsidRPr="00485156">
                    <w:rPr>
                      <w:rFonts w:ascii="Arial" w:hAnsi="Arial" w:cs="Arial"/>
                      <w:sz w:val="18"/>
                      <w:szCs w:val="18"/>
                    </w:rPr>
                    <w:t>titulo</w:t>
                  </w:r>
                  <w:proofErr w:type="spellEnd"/>
                  <w:r w:rsidRPr="00485156">
                    <w:rPr>
                      <w:rFonts w:ascii="Arial" w:hAnsi="Arial" w:cs="Arial"/>
                      <w:sz w:val="18"/>
                      <w:szCs w:val="18"/>
                    </w:rPr>
                    <w:t xml:space="preserve"> de homologación de la titulación por la que se accede, o en su defecto, el volante de solicitud de homologación del sellado por la Delegación Provincial del Ministerio competente</w:t>
                  </w:r>
                  <w:r w:rsidR="00485156" w:rsidRPr="00485156">
                    <w:rPr>
                      <w:rFonts w:ascii="Arial" w:hAnsi="Arial" w:cs="Arial"/>
                      <w:sz w:val="18"/>
                      <w:szCs w:val="18"/>
                    </w:rPr>
                    <w:t>”</w:t>
                  </w:r>
                  <w:r w:rsidRPr="0048515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8659D6" w:rsidRPr="008659D6" w:rsidRDefault="008659D6" w:rsidP="008659D6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Acreditación de las circunstancias recogidas en los arts. 17 al 28 de la Orden de 01/06/2016:</w:t>
                  </w:r>
                </w:p>
                <w:p w:rsidR="008659D6" w:rsidRPr="00C72A89" w:rsidRDefault="008659D6" w:rsidP="00C72A89">
                  <w:pPr>
                    <w:numPr>
                      <w:ilvl w:val="1"/>
                      <w:numId w:val="3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2A89">
                    <w:rPr>
                      <w:rFonts w:ascii="Arial" w:hAnsi="Arial" w:cs="Arial"/>
                      <w:sz w:val="16"/>
                      <w:szCs w:val="16"/>
                    </w:rPr>
                    <w:t>Discapacidad y edad: deberá autorizar a la Consejería en la solicitud para recabar información necesaria.</w:t>
                  </w:r>
                </w:p>
                <w:p w:rsidR="008659D6" w:rsidRPr="00C72A89" w:rsidRDefault="008659D6" w:rsidP="00C72A89">
                  <w:pPr>
                    <w:numPr>
                      <w:ilvl w:val="1"/>
                      <w:numId w:val="3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2A89">
                    <w:rPr>
                      <w:rFonts w:ascii="Arial" w:hAnsi="Arial" w:cs="Arial"/>
                      <w:sz w:val="16"/>
                      <w:szCs w:val="16"/>
                    </w:rPr>
                    <w:t>Condición de trabajador/a y experiencia laboral:</w:t>
                  </w:r>
                </w:p>
                <w:p w:rsidR="008659D6" w:rsidRPr="00C72A89" w:rsidRDefault="008659D6" w:rsidP="004815CF">
                  <w:pPr>
                    <w:numPr>
                      <w:ilvl w:val="2"/>
                      <w:numId w:val="6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2A89">
                    <w:rPr>
                      <w:rFonts w:ascii="Arial" w:hAnsi="Arial" w:cs="Arial"/>
                      <w:sz w:val="16"/>
                      <w:szCs w:val="16"/>
                    </w:rPr>
                    <w:t>Actividad laboral por cuenta ajena: vida laboral.</w:t>
                  </w:r>
                </w:p>
                <w:p w:rsidR="008659D6" w:rsidRPr="00C72A89" w:rsidRDefault="008659D6" w:rsidP="004815CF">
                  <w:pPr>
                    <w:numPr>
                      <w:ilvl w:val="2"/>
                      <w:numId w:val="6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2A89">
                    <w:rPr>
                      <w:rFonts w:ascii="Arial" w:hAnsi="Arial" w:cs="Arial"/>
                      <w:sz w:val="16"/>
                      <w:szCs w:val="16"/>
                    </w:rPr>
                    <w:t>Actividad laboral por cuenta propia: alta en el IAE y declaración responsable.</w:t>
                  </w:r>
                </w:p>
                <w:p w:rsidR="008659D6" w:rsidRPr="00C72A89" w:rsidRDefault="008659D6" w:rsidP="00C72A89">
                  <w:pPr>
                    <w:numPr>
                      <w:ilvl w:val="1"/>
                      <w:numId w:val="3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2A89">
                    <w:rPr>
                      <w:rFonts w:ascii="Arial" w:hAnsi="Arial" w:cs="Arial"/>
                      <w:sz w:val="16"/>
                      <w:szCs w:val="16"/>
                    </w:rPr>
                    <w:t xml:space="preserve">Acreditación de tener módulos profesionales superados: certificación académica emitida por la </w:t>
                  </w:r>
                  <w:r w:rsidR="004815CF" w:rsidRPr="00C72A89">
                    <w:rPr>
                      <w:rFonts w:ascii="Arial" w:hAnsi="Arial" w:cs="Arial"/>
                      <w:sz w:val="16"/>
                      <w:szCs w:val="16"/>
                    </w:rPr>
                    <w:t>aplicación</w:t>
                  </w:r>
                  <w:r w:rsidRPr="00C72A89">
                    <w:rPr>
                      <w:rFonts w:ascii="Arial" w:hAnsi="Arial" w:cs="Arial"/>
                      <w:sz w:val="16"/>
                      <w:szCs w:val="16"/>
                    </w:rPr>
                    <w:t xml:space="preserve"> Seneca.</w:t>
                  </w:r>
                </w:p>
                <w:p w:rsidR="006C4BF1" w:rsidRPr="00C72A89" w:rsidRDefault="006C4BF1" w:rsidP="00C72A89">
                  <w:pPr>
                    <w:numPr>
                      <w:ilvl w:val="1"/>
                      <w:numId w:val="3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2A89">
                    <w:rPr>
                      <w:rFonts w:ascii="Arial" w:hAnsi="Arial" w:cs="Arial"/>
                      <w:sz w:val="16"/>
                      <w:szCs w:val="16"/>
                    </w:rPr>
                    <w:t>Acreditación de tener unidades de competencia acreditadas: certificado según anexo III-A del R.D. 1224/2009 de 17/07.</w:t>
                  </w:r>
                </w:p>
                <w:p w:rsidR="008659D6" w:rsidRDefault="00DB69AC" w:rsidP="00C72A89">
                  <w:pPr>
                    <w:numPr>
                      <w:ilvl w:val="1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2A89">
                    <w:rPr>
                      <w:rFonts w:ascii="Arial" w:hAnsi="Arial" w:cs="Arial"/>
                      <w:sz w:val="16"/>
                      <w:szCs w:val="16"/>
                    </w:rPr>
                    <w:t xml:space="preserve">Condición </w:t>
                  </w:r>
                  <w:r w:rsidR="004815C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C72A89">
                    <w:rPr>
                      <w:rFonts w:ascii="Arial" w:hAnsi="Arial" w:cs="Arial"/>
                      <w:sz w:val="16"/>
                      <w:szCs w:val="16"/>
                    </w:rPr>
                    <w:t xml:space="preserve">de deportista de alto nivel o rendimiento: certificación de estar incluido con esa condición en el Registro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del Deporte de Rendimiento de Andalucía.</w:t>
                  </w:r>
                </w:p>
                <w:p w:rsidR="00C72A89" w:rsidRDefault="00C72A89" w:rsidP="00C72A89">
                  <w:pPr>
                    <w:numPr>
                      <w:ilvl w:val="1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Otros: ver </w:t>
                  </w:r>
                  <w:r w:rsidR="004815CF">
                    <w:rPr>
                      <w:rFonts w:ascii="Arial" w:hAnsi="Arial" w:cs="Arial"/>
                      <w:sz w:val="18"/>
                      <w:szCs w:val="18"/>
                    </w:rPr>
                    <w:t>arts. 17 a 28 de la Orden de 01/06/2016.</w:t>
                  </w:r>
                </w:p>
                <w:p w:rsidR="00911D5F" w:rsidRDefault="00911D5F" w:rsidP="00911D5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911D5F" w:rsidRPr="00C8195C" w:rsidRDefault="00911D5F" w:rsidP="00911D5F">
                  <w:pPr>
                    <w:ind w:firstLine="708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195C">
                    <w:rPr>
                      <w:rFonts w:ascii="Arial" w:hAnsi="Arial" w:cs="Arial"/>
                      <w:b/>
                      <w:sz w:val="18"/>
                      <w:szCs w:val="18"/>
                    </w:rPr>
                    <w:t>LAS FOTOCOPIAS SE TRERÁN HECHAS, NO SE HARÁN FOTOCOPIAS EN EL CENTRO.</w:t>
                  </w:r>
                </w:p>
                <w:p w:rsidR="00FB54D9" w:rsidRPr="00C8195C" w:rsidRDefault="00FB54D9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FB54D9" w:rsidRPr="00FB54D9" w:rsidSect="00827A20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64B5"/>
    <w:multiLevelType w:val="hybridMultilevel"/>
    <w:tmpl w:val="10340E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13F6E"/>
    <w:multiLevelType w:val="hybridMultilevel"/>
    <w:tmpl w:val="0A4E9A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86D2E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12A9F"/>
    <w:multiLevelType w:val="hybridMultilevel"/>
    <w:tmpl w:val="ED4E82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18FA9A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Pristina" w:hAnsi="Pristin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DB48E3"/>
    <w:multiLevelType w:val="hybridMultilevel"/>
    <w:tmpl w:val="DF9619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86D2E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572DB2"/>
    <w:multiLevelType w:val="hybridMultilevel"/>
    <w:tmpl w:val="93944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E1805"/>
    <w:multiLevelType w:val="hybridMultilevel"/>
    <w:tmpl w:val="7C0C41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86D2E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characterSpacingControl w:val="doNotCompress"/>
  <w:compat/>
  <w:rsids>
    <w:rsidRoot w:val="00680E89"/>
    <w:rsid w:val="00003878"/>
    <w:rsid w:val="00033C9F"/>
    <w:rsid w:val="0004152F"/>
    <w:rsid w:val="00053F88"/>
    <w:rsid w:val="00063B64"/>
    <w:rsid w:val="00087E3C"/>
    <w:rsid w:val="000D171E"/>
    <w:rsid w:val="000E71D9"/>
    <w:rsid w:val="00100355"/>
    <w:rsid w:val="00104B7D"/>
    <w:rsid w:val="00121786"/>
    <w:rsid w:val="00132388"/>
    <w:rsid w:val="00156CB7"/>
    <w:rsid w:val="00167CB8"/>
    <w:rsid w:val="001B787D"/>
    <w:rsid w:val="002017D1"/>
    <w:rsid w:val="002059C3"/>
    <w:rsid w:val="00213F9B"/>
    <w:rsid w:val="002263F9"/>
    <w:rsid w:val="00234890"/>
    <w:rsid w:val="00236D7D"/>
    <w:rsid w:val="00262337"/>
    <w:rsid w:val="00267D07"/>
    <w:rsid w:val="002810F5"/>
    <w:rsid w:val="00281665"/>
    <w:rsid w:val="00284D14"/>
    <w:rsid w:val="002B1EF1"/>
    <w:rsid w:val="00313B33"/>
    <w:rsid w:val="0034762F"/>
    <w:rsid w:val="00385469"/>
    <w:rsid w:val="003A383A"/>
    <w:rsid w:val="003C08E6"/>
    <w:rsid w:val="003D4EA0"/>
    <w:rsid w:val="003D57F5"/>
    <w:rsid w:val="00456815"/>
    <w:rsid w:val="004815CF"/>
    <w:rsid w:val="00485156"/>
    <w:rsid w:val="004C2C4B"/>
    <w:rsid w:val="004C46CC"/>
    <w:rsid w:val="004C572B"/>
    <w:rsid w:val="0051226E"/>
    <w:rsid w:val="00515CE8"/>
    <w:rsid w:val="00556A79"/>
    <w:rsid w:val="00570E32"/>
    <w:rsid w:val="005F2051"/>
    <w:rsid w:val="005F321A"/>
    <w:rsid w:val="00603710"/>
    <w:rsid w:val="00622965"/>
    <w:rsid w:val="00627166"/>
    <w:rsid w:val="00634028"/>
    <w:rsid w:val="0065013C"/>
    <w:rsid w:val="00664578"/>
    <w:rsid w:val="00680E89"/>
    <w:rsid w:val="006B189A"/>
    <w:rsid w:val="006B2235"/>
    <w:rsid w:val="006C4BF1"/>
    <w:rsid w:val="006D33F0"/>
    <w:rsid w:val="006F2700"/>
    <w:rsid w:val="007035A4"/>
    <w:rsid w:val="007059DB"/>
    <w:rsid w:val="00725BE4"/>
    <w:rsid w:val="00750195"/>
    <w:rsid w:val="00775D09"/>
    <w:rsid w:val="007B4F50"/>
    <w:rsid w:val="007C0920"/>
    <w:rsid w:val="007D1E01"/>
    <w:rsid w:val="007F4B10"/>
    <w:rsid w:val="00800A55"/>
    <w:rsid w:val="00804AB3"/>
    <w:rsid w:val="00827A20"/>
    <w:rsid w:val="008659D6"/>
    <w:rsid w:val="008D04B2"/>
    <w:rsid w:val="00911D5F"/>
    <w:rsid w:val="00913907"/>
    <w:rsid w:val="00915E37"/>
    <w:rsid w:val="00933301"/>
    <w:rsid w:val="00947083"/>
    <w:rsid w:val="00971E4D"/>
    <w:rsid w:val="00986798"/>
    <w:rsid w:val="009C4A5E"/>
    <w:rsid w:val="009D7AF5"/>
    <w:rsid w:val="00A0786F"/>
    <w:rsid w:val="00A44515"/>
    <w:rsid w:val="00A47784"/>
    <w:rsid w:val="00AE18FA"/>
    <w:rsid w:val="00AE49F8"/>
    <w:rsid w:val="00B05A84"/>
    <w:rsid w:val="00B07060"/>
    <w:rsid w:val="00B32585"/>
    <w:rsid w:val="00B50CC8"/>
    <w:rsid w:val="00B63D8C"/>
    <w:rsid w:val="00B65F56"/>
    <w:rsid w:val="00B77F56"/>
    <w:rsid w:val="00BA0AF0"/>
    <w:rsid w:val="00BC1306"/>
    <w:rsid w:val="00BC7001"/>
    <w:rsid w:val="00BF693C"/>
    <w:rsid w:val="00C20DEB"/>
    <w:rsid w:val="00C41DED"/>
    <w:rsid w:val="00C72A89"/>
    <w:rsid w:val="00C744E2"/>
    <w:rsid w:val="00C8195C"/>
    <w:rsid w:val="00CD2B2C"/>
    <w:rsid w:val="00CD2CB5"/>
    <w:rsid w:val="00CE3724"/>
    <w:rsid w:val="00D27A60"/>
    <w:rsid w:val="00D46E2A"/>
    <w:rsid w:val="00D70482"/>
    <w:rsid w:val="00D70B0D"/>
    <w:rsid w:val="00D84E58"/>
    <w:rsid w:val="00DA54A4"/>
    <w:rsid w:val="00DB69AC"/>
    <w:rsid w:val="00E1143A"/>
    <w:rsid w:val="00E11F0D"/>
    <w:rsid w:val="00E43D27"/>
    <w:rsid w:val="00E43F45"/>
    <w:rsid w:val="00E53E1A"/>
    <w:rsid w:val="00E55095"/>
    <w:rsid w:val="00E72C39"/>
    <w:rsid w:val="00E7710E"/>
    <w:rsid w:val="00E93C23"/>
    <w:rsid w:val="00EB725D"/>
    <w:rsid w:val="00F0607A"/>
    <w:rsid w:val="00F079D9"/>
    <w:rsid w:val="00F33FCB"/>
    <w:rsid w:val="00F35160"/>
    <w:rsid w:val="00F623AF"/>
    <w:rsid w:val="00F66128"/>
    <w:rsid w:val="00F87B39"/>
    <w:rsid w:val="00F94529"/>
    <w:rsid w:val="00FB4EFC"/>
    <w:rsid w:val="00FB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7D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80E89"/>
    <w:rPr>
      <w:color w:val="0000FF"/>
      <w:u w:val="single"/>
    </w:rPr>
  </w:style>
  <w:style w:type="character" w:styleId="Textoennegrita">
    <w:name w:val="Strong"/>
    <w:basedOn w:val="Fuentedeprrafopredeter"/>
    <w:qFormat/>
    <w:rsid w:val="00680E89"/>
    <w:rPr>
      <w:b/>
      <w:bCs/>
      <w:i w:val="0"/>
      <w:iCs w:val="0"/>
    </w:rPr>
  </w:style>
  <w:style w:type="table" w:styleId="Tablaconcuadrcula">
    <w:name w:val="Table Grid"/>
    <w:basedOn w:val="Tablanormal"/>
    <w:rsid w:val="00680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B2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22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5469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virtual.ced.junta-andalucia.es/secretariavirtual/solicitud/instruccion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ced.junta-andalucia.es/educacion/webportal/web/portal-escolarizacion/ensenanzas-2infantil-primaria-ee-eso-bachillerato/calendario/-/agenda/detalle/fecha-public-list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ced.junta-andalucia.es/educacion/webportal/web/portal-escolarizacion/ensenanzas-2infantil-primaria-ee-eso-bachillerato/calendario/-/agenda/detalle/fecha-public-listas" TargetMode="External"/><Relationship Id="rId5" Type="http://schemas.openxmlformats.org/officeDocument/2006/relationships/hyperlink" Target="http://portal.ced.junta-andalucia.es/educacion/webportal/web/portal-escolarizacion/ensenanzas-2infantil-primaria-ee-eso-bachillerato/calendario/-/agenda/detalle/fecha-public-lista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ADMISIÓN ALUMNADO ESO, BACHILLERATO Y PCPI</vt:lpstr>
    </vt:vector>
  </TitlesOfParts>
  <Company>GabitoOS</Company>
  <LinksUpToDate>false</LinksUpToDate>
  <CharactersWithSpaces>3507</CharactersWithSpaces>
  <SharedDoc>false</SharedDoc>
  <HLinks>
    <vt:vector size="36" baseType="variant">
      <vt:variant>
        <vt:i4>6094856</vt:i4>
      </vt:variant>
      <vt:variant>
        <vt:i4>15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http://portal.ced.junta-andalucia.es/educacion/webportal/web/portal-escolarizacion/ensenanzas-2infantil-primaria-ee-eso-bachillerato/calendario/-/agenda/detalle/fecha-public-listas</vt:lpwstr>
      </vt:variant>
      <vt:variant>
        <vt:lpwstr/>
      </vt:variant>
      <vt:variant>
        <vt:i4>6619191</vt:i4>
      </vt:variant>
      <vt:variant>
        <vt:i4>12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http://portal.ced.junta-andalucia.es/educacion/webportal/web/portal-escolarizacion/ensenanzas-2infantil-primaria-ee-eso-bachillerato/calendario/-/agenda/detalle/sorteo</vt:lpwstr>
      </vt:variant>
      <vt:variant>
        <vt:lpwstr/>
      </vt:variant>
      <vt:variant>
        <vt:i4>6094856</vt:i4>
      </vt:variant>
      <vt:variant>
        <vt:i4>9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http://portal.ced.junta-andalucia.es/educacion/webportal/web/portal-escolarizacion/ensenanzas-2infantil-primaria-ee-eso-bachillerato/calendario/-/agenda/detalle/fecha-public-listas</vt:lpwstr>
      </vt:variant>
      <vt:variant>
        <vt:lpwstr/>
      </vt:variant>
      <vt:variant>
        <vt:i4>6619191</vt:i4>
      </vt:variant>
      <vt:variant>
        <vt:i4>6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http://portal.ced.junta-andalucia.es/educacion/webportal/web/portal-escolarizacion/ensenanzas-2infantil-primaria-ee-eso-bachillerato/calendario/-/agenda/detalle/sorteo</vt:lpwstr>
      </vt:variant>
      <vt:variant>
        <vt:lpwstr/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http://portal.ced.junta-andalucia.es/educacion/webportal/web/portal-escolarizacion/ensenanzas-2infantil-primaria-ee-eso-bachillerato/calendario/-/agenda/detalle/fecha-public-listas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http://portal.ced.junta-andalucia.es/educacion/webportal/web/portal-escolarizacion/ensenanzas-2infantil-primaria-ee-eso-bachillerato/calendario/-/agenda/detalle/sorteo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ADMISIÓN ALUMNADO ESO, BACHILLERATO Y PCPI</dc:title>
  <dc:creator>Diamond_v3</dc:creator>
  <cp:lastModifiedBy>Diamond_v3</cp:lastModifiedBy>
  <cp:revision>11</cp:revision>
  <cp:lastPrinted>2016-06-09T08:03:00Z</cp:lastPrinted>
  <dcterms:created xsi:type="dcterms:W3CDTF">2018-05-31T09:44:00Z</dcterms:created>
  <dcterms:modified xsi:type="dcterms:W3CDTF">2018-06-04T06:52:00Z</dcterms:modified>
</cp:coreProperties>
</file>